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EF5" w:rsidRDefault="001C7EF5" w:rsidP="00DF397F">
      <w:pPr>
        <w:widowControl w:val="0"/>
        <w:spacing w:after="0" w:line="240" w:lineRule="auto"/>
        <w:ind w:left="6804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Приложение 4</w:t>
      </w:r>
    </w:p>
    <w:p w:rsidR="001C7EF5" w:rsidRDefault="001C7EF5" w:rsidP="00DF397F">
      <w:pPr>
        <w:widowControl w:val="0"/>
        <w:spacing w:after="0" w:line="240" w:lineRule="auto"/>
        <w:ind w:left="6804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к приказу </w:t>
      </w:r>
    </w:p>
    <w:p w:rsidR="00B4270F" w:rsidRDefault="005646B1" w:rsidP="00DF397F">
      <w:pPr>
        <w:spacing w:after="0" w:line="240" w:lineRule="auto"/>
        <w:ind w:left="6804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4"/>
          <w:szCs w:val="24"/>
        </w:rPr>
        <w:t xml:space="preserve">от </w:t>
      </w:r>
      <w:r w:rsidR="00C35727">
        <w:rPr>
          <w:rFonts w:ascii="Liberation Serif" w:hAnsi="Liberation Serif" w:cs="Liberation Serif"/>
          <w:sz w:val="24"/>
          <w:szCs w:val="24"/>
        </w:rPr>
        <w:t>29.05.2020</w:t>
      </w:r>
      <w:r w:rsidR="001C7EF5">
        <w:rPr>
          <w:rFonts w:ascii="Liberation Serif" w:hAnsi="Liberation Serif" w:cs="Liberation Serif"/>
          <w:sz w:val="24"/>
          <w:szCs w:val="24"/>
        </w:rPr>
        <w:t xml:space="preserve"> №</w:t>
      </w:r>
      <w:r w:rsidR="00C35727">
        <w:rPr>
          <w:rFonts w:ascii="Liberation Serif" w:hAnsi="Liberation Serif" w:cs="Liberation Serif"/>
          <w:sz w:val="24"/>
          <w:szCs w:val="24"/>
        </w:rPr>
        <w:t xml:space="preserve"> 128</w:t>
      </w:r>
    </w:p>
    <w:p w:rsidR="00B4270F" w:rsidRPr="00B4270F" w:rsidRDefault="00B4270F" w:rsidP="00DF397F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4440D9" w:rsidRPr="00700451" w:rsidRDefault="004440D9" w:rsidP="00DF397F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00451">
        <w:rPr>
          <w:rFonts w:ascii="Liberation Serif" w:hAnsi="Liberation Serif" w:cs="Liberation Serif"/>
          <w:b/>
          <w:sz w:val="28"/>
          <w:szCs w:val="28"/>
        </w:rPr>
        <w:t>Система подготовки общественных наблюдателей за процедурами оценки качества образования и олимпиад школьников</w:t>
      </w:r>
    </w:p>
    <w:p w:rsidR="004440D9" w:rsidRPr="00700451" w:rsidRDefault="004440D9" w:rsidP="00DF397F">
      <w:pPr>
        <w:spacing w:after="0" w:line="240" w:lineRule="auto"/>
        <w:ind w:firstLine="567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9D472C" w:rsidRPr="00700451" w:rsidRDefault="009D472C" w:rsidP="00DF397F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700451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Цель организации системы общественного наблюдения:</w:t>
      </w:r>
    </w:p>
    <w:p w:rsidR="00BD605D" w:rsidRPr="00700451" w:rsidRDefault="0033539C" w:rsidP="00DF397F">
      <w:pPr>
        <w:numPr>
          <w:ilvl w:val="0"/>
          <w:numId w:val="3"/>
        </w:numPr>
        <w:tabs>
          <w:tab w:val="clear" w:pos="720"/>
          <w:tab w:val="left" w:pos="284"/>
          <w:tab w:val="left" w:pos="426"/>
          <w:tab w:val="left" w:pos="993"/>
        </w:tabs>
        <w:spacing w:after="0" w:line="240" w:lineRule="auto"/>
        <w:ind w:left="567" w:firstLine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0045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обеспечение</w:t>
      </w:r>
      <w:r w:rsidRPr="0070045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открытости и прозрачности </w:t>
      </w:r>
      <w:r w:rsidR="009D472C" w:rsidRPr="0070045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процедур оценки качества образования и олимпиад школьников;</w:t>
      </w:r>
    </w:p>
    <w:p w:rsidR="00BD605D" w:rsidRPr="00700451" w:rsidRDefault="0033539C" w:rsidP="00DF397F">
      <w:pPr>
        <w:numPr>
          <w:ilvl w:val="0"/>
          <w:numId w:val="3"/>
        </w:numPr>
        <w:tabs>
          <w:tab w:val="clear" w:pos="720"/>
          <w:tab w:val="left" w:pos="284"/>
          <w:tab w:val="left" w:pos="426"/>
          <w:tab w:val="left" w:pos="993"/>
        </w:tabs>
        <w:spacing w:after="0" w:line="240" w:lineRule="auto"/>
        <w:ind w:left="567" w:firstLine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0045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9D472C" w:rsidRPr="0070045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усиление</w:t>
      </w:r>
      <w:r w:rsidRPr="0070045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контроля за ходом </w:t>
      </w:r>
      <w:proofErr w:type="gramStart"/>
      <w:r w:rsidRPr="0070045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проведения </w:t>
      </w:r>
      <w:r w:rsidR="009D472C" w:rsidRPr="0070045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процедур оценки качества образования</w:t>
      </w:r>
      <w:proofErr w:type="gramEnd"/>
      <w:r w:rsidR="009D472C" w:rsidRPr="0070045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олимпиад школьников;</w:t>
      </w:r>
    </w:p>
    <w:p w:rsidR="009D472C" w:rsidRPr="00700451" w:rsidRDefault="009D472C" w:rsidP="00DF397F">
      <w:pPr>
        <w:numPr>
          <w:ilvl w:val="0"/>
          <w:numId w:val="3"/>
        </w:numPr>
        <w:tabs>
          <w:tab w:val="clear" w:pos="720"/>
          <w:tab w:val="left" w:pos="284"/>
          <w:tab w:val="left" w:pos="426"/>
          <w:tab w:val="left" w:pos="993"/>
        </w:tabs>
        <w:spacing w:after="0" w:line="240" w:lineRule="auto"/>
        <w:ind w:left="567" w:firstLine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0045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информирование</w:t>
      </w:r>
      <w:r w:rsidR="0033539C" w:rsidRPr="0070045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общественности о ходе проведения и осуществления общественного наблюдения (</w:t>
      </w:r>
      <w:proofErr w:type="gramStart"/>
      <w:r w:rsidR="0033539C" w:rsidRPr="00700451">
        <w:rPr>
          <w:rFonts w:ascii="Liberation Serif" w:eastAsia="Times New Roman" w:hAnsi="Liberation Serif" w:cs="Liberation Serif"/>
          <w:sz w:val="28"/>
          <w:szCs w:val="28"/>
          <w:lang w:eastAsia="ru-RU"/>
        </w:rPr>
        <w:t>к</w:t>
      </w:r>
      <w:r w:rsidR="00C858FE" w:rsidRPr="00700451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онтроля) за</w:t>
      </w:r>
      <w:proofErr w:type="gramEnd"/>
      <w:r w:rsidR="00C858FE" w:rsidRPr="0070045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процедурами</w:t>
      </w:r>
      <w:r w:rsidRPr="0070045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оценки качества образования и олимпиад школьников;</w:t>
      </w:r>
    </w:p>
    <w:p w:rsidR="0071291A" w:rsidRPr="00700451" w:rsidRDefault="0071291A" w:rsidP="00DF397F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7660F" w:rsidRPr="005646B1" w:rsidRDefault="0027660F" w:rsidP="00DF397F">
      <w:pPr>
        <w:spacing w:after="0" w:line="240" w:lineRule="auto"/>
        <w:ind w:firstLine="567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5646B1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1. </w:t>
      </w:r>
      <w:r w:rsidR="009D472C" w:rsidRPr="005646B1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О</w:t>
      </w:r>
      <w:r w:rsidR="00700451" w:rsidRPr="005646B1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рганизация общественного наблюдения</w:t>
      </w:r>
      <w:r w:rsidR="009D472C" w:rsidRPr="005646B1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</w:t>
      </w:r>
      <w:r w:rsidRPr="005646B1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за процедурами государственной итоговой аттестации по программам среднего общего и основного общего образования</w:t>
      </w:r>
      <w:r w:rsidR="009D472C" w:rsidRPr="005646B1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(далее – ГИА)</w:t>
      </w:r>
    </w:p>
    <w:p w:rsidR="00801AAC" w:rsidRDefault="00801AAC" w:rsidP="00DF397F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27660F" w:rsidRPr="00F94CAA" w:rsidRDefault="00801AAC" w:rsidP="00DF397F">
      <w:pPr>
        <w:spacing w:after="0" w:line="240" w:lineRule="auto"/>
        <w:ind w:firstLine="567"/>
        <w:jc w:val="center"/>
        <w:rPr>
          <w:rFonts w:ascii="Liberation Serif" w:eastAsia="Times New Roman" w:hAnsi="Liberation Serif" w:cs="Liberation Serif"/>
          <w:lang w:eastAsia="ru-RU"/>
        </w:rPr>
      </w:pPr>
      <w:r w:rsidRPr="00F94CAA">
        <w:rPr>
          <w:rFonts w:ascii="Liberation Serif" w:eastAsia="Times New Roman" w:hAnsi="Liberation Serif" w:cs="Liberation Serif"/>
          <w:lang w:eastAsia="ru-RU"/>
        </w:rPr>
        <w:t>(*информация с официального сайта Федеральной службы по надзору в сфере образования и науки)</w:t>
      </w:r>
    </w:p>
    <w:p w:rsidR="00CB0B64" w:rsidRDefault="00CB0B64" w:rsidP="00DF397F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27660F" w:rsidRPr="00700451" w:rsidRDefault="0027660F" w:rsidP="00DF397F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700451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Аккредитацию граждан в качестве общественных наблюдателей осуществляет орган исполнительной власти субъекта Российской Федерации, осуществлявший государственное управление в сфере образования.</w:t>
      </w:r>
    </w:p>
    <w:p w:rsidR="0027660F" w:rsidRPr="00700451" w:rsidRDefault="0027660F" w:rsidP="00DF397F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00451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Аккредитация граждан осуществляется по их личным заявлениям. Заявление может быть подано также уполномоченным лицом на основании документа, удостоверяющего его личность, и оформленной в установленном порядке доверенности.</w:t>
      </w:r>
    </w:p>
    <w:p w:rsidR="0027660F" w:rsidRPr="00700451" w:rsidRDefault="0027660F" w:rsidP="00DF397F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00451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В заявлении указываются:</w:t>
      </w:r>
    </w:p>
    <w:p w:rsidR="0027660F" w:rsidRPr="00700451" w:rsidRDefault="0027660F" w:rsidP="00DF397F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00451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ФИО, дата рождения, пол, реквизиты документа, удостоверяющего личность гражданина, подавшего заявление, адреса регистрации и фактического проживания, контактный телефон;</w:t>
      </w:r>
    </w:p>
    <w:p w:rsidR="0027660F" w:rsidRPr="00700451" w:rsidRDefault="0027660F" w:rsidP="00DF397F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00451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форма осуществления общественного наблюдения (с присутствием в местах проведения государственной итоговой аттестации и (или) дистанционно, с использованием информационно-коммуникационных технологий) — для лиц, желающих получить аккредитацию в качестве общественного наблюдателя при проведении ГИА;</w:t>
      </w:r>
    </w:p>
    <w:p w:rsidR="0027660F" w:rsidRPr="00700451" w:rsidRDefault="0027660F" w:rsidP="00DF397F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00451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населенный пункт, на территории которого гражданин желает присутствовать в качестве общественного наблюдателя в местах проведения ГИА (за исключением граждан, желающих осуществлять общественное наблюдение в местах проведения ГИА дистанционно с использованием информационно-телекоммуникационных технологий);</w:t>
      </w:r>
    </w:p>
    <w:p w:rsidR="0027660F" w:rsidRPr="00700451" w:rsidRDefault="0027660F" w:rsidP="00DF397F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00451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даты присутствия в местах проведения ГИА;</w:t>
      </w:r>
    </w:p>
    <w:p w:rsidR="0027660F" w:rsidRPr="00700451" w:rsidRDefault="0027660F" w:rsidP="00DF397F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00451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дата подачи заявления.</w:t>
      </w:r>
    </w:p>
    <w:p w:rsidR="0027660F" w:rsidRPr="00700451" w:rsidRDefault="0027660F" w:rsidP="00DF397F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00451">
        <w:rPr>
          <w:rFonts w:ascii="Liberation Serif" w:eastAsia="Times New Roman" w:hAnsi="Liberation Serif" w:cs="Liberation Serif"/>
          <w:sz w:val="28"/>
          <w:szCs w:val="28"/>
          <w:lang w:eastAsia="ru-RU"/>
        </w:rPr>
        <w:t>Указанные данные удостоверяются личной подписью лица, подавшего заявление.</w:t>
      </w:r>
    </w:p>
    <w:p w:rsidR="00D63CE3" w:rsidRPr="00700451" w:rsidRDefault="0027660F" w:rsidP="00DF397F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00451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lastRenderedPageBreak/>
        <w:t>Срок подачи заявления</w:t>
      </w:r>
      <w:r w:rsidRPr="0070045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– не ранее 1 февраля и не </w:t>
      </w:r>
      <w:proofErr w:type="gramStart"/>
      <w:r w:rsidRPr="0070045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позднее</w:t>
      </w:r>
      <w:proofErr w:type="gramEnd"/>
      <w:r w:rsidRPr="0070045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чем за три рабочих дня до установленной в соответствии с законодательством об образовании даты проведения экзамена по соответствующему учебному предмету.</w:t>
      </w:r>
    </w:p>
    <w:p w:rsidR="000F0058" w:rsidRPr="00700451" w:rsidRDefault="00074FD2" w:rsidP="00DF397F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00451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Подготовка общественных наблюдателей</w:t>
      </w:r>
      <w:r w:rsidRPr="0070045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осуществляется в порядке, установленном на региональном уровне.</w:t>
      </w:r>
      <w:r w:rsidR="000F0058" w:rsidRPr="00700451">
        <w:rPr>
          <w:rFonts w:ascii="Liberation Serif" w:eastAsia="Calibri" w:hAnsi="Liberation Serif" w:cs="Liberation Serif"/>
          <w:sz w:val="26"/>
          <w:szCs w:val="26"/>
        </w:rPr>
        <w:t xml:space="preserve"> </w:t>
      </w:r>
    </w:p>
    <w:p w:rsidR="0027660F" w:rsidRPr="00700451" w:rsidRDefault="0027660F" w:rsidP="00DF397F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00451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Решение об аккредитации</w:t>
      </w:r>
      <w:r w:rsidRPr="0070045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гражданина в качестве общественного наблюдателя принимается аккредитующим органом не </w:t>
      </w:r>
      <w:proofErr w:type="gramStart"/>
      <w:r w:rsidRPr="0070045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позднее</w:t>
      </w:r>
      <w:proofErr w:type="gramEnd"/>
      <w:r w:rsidRPr="0070045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чем за один рабочий день до установленной в соответствии с законодательством об образовании даты проведения экзамена по соответствующему учебному предмету.</w:t>
      </w:r>
    </w:p>
    <w:p w:rsidR="0027660F" w:rsidRPr="00700451" w:rsidRDefault="0027660F" w:rsidP="00DF397F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00451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Статус общественных наблюдателей</w:t>
      </w:r>
      <w:r w:rsidRPr="0070045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подтверждается удостоверением общественного наблюдателя, выдаваемым аккредитующим органом.</w:t>
      </w:r>
    </w:p>
    <w:p w:rsidR="0027660F" w:rsidRPr="00700451" w:rsidRDefault="0027660F" w:rsidP="00DF397F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0045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Деятельность общественных наблюдателей осуществляется на безвозмездной основе. </w:t>
      </w:r>
    </w:p>
    <w:p w:rsidR="00D63CE3" w:rsidRPr="00700451" w:rsidRDefault="00D63CE3" w:rsidP="00DF397F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9D472C" w:rsidRPr="005646B1" w:rsidRDefault="009D472C" w:rsidP="00DF397F">
      <w:pPr>
        <w:spacing w:after="0" w:line="240" w:lineRule="auto"/>
        <w:ind w:firstLine="567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5646B1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2. О</w:t>
      </w:r>
      <w:r w:rsidR="00700451" w:rsidRPr="005646B1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рганизация общественного наблюдения</w:t>
      </w:r>
      <w:r w:rsidRPr="005646B1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за процедурами итогового сочин</w:t>
      </w:r>
      <w:r w:rsidR="00074FD2" w:rsidRPr="005646B1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ения (изложения) в 11 классах, </w:t>
      </w:r>
      <w:r w:rsidRPr="005646B1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итог</w:t>
      </w:r>
      <w:r w:rsidR="00074FD2" w:rsidRPr="005646B1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ового собеседования в 9 классах, Всероссийских проверочных работ, </w:t>
      </w:r>
      <w:r w:rsidR="00D046B5" w:rsidRPr="005646B1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школьного</w:t>
      </w:r>
      <w:r w:rsidR="0091514C" w:rsidRPr="005646B1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и муниципального</w:t>
      </w:r>
      <w:r w:rsidR="00D046B5" w:rsidRPr="005646B1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этапа</w:t>
      </w:r>
      <w:r w:rsidR="00074FD2" w:rsidRPr="005646B1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Всероссийской </w:t>
      </w:r>
      <w:r w:rsidR="003500D5" w:rsidRPr="005646B1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олимпиады школьников</w:t>
      </w:r>
    </w:p>
    <w:p w:rsidR="00700451" w:rsidRPr="00700451" w:rsidRDefault="00700451" w:rsidP="00DF397F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D046B5" w:rsidRPr="00700451" w:rsidRDefault="00D046B5" w:rsidP="00DF397F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700451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Общественное наблюдение организует </w:t>
      </w:r>
      <w:r w:rsidR="00F94CAA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образовательная организация</w:t>
      </w:r>
    </w:p>
    <w:p w:rsidR="00F94CAA" w:rsidRDefault="00F94CAA" w:rsidP="00DF397F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p w:rsidR="00EF2AC9" w:rsidRDefault="00700451" w:rsidP="00DF397F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70045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Организация </w:t>
      </w:r>
      <w:r w:rsidR="00EF2AC9" w:rsidRPr="0070045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общественного наблюдения включает несколько этапов:</w:t>
      </w:r>
    </w:p>
    <w:p w:rsidR="00F94CAA" w:rsidRPr="00700451" w:rsidRDefault="00F94CAA" w:rsidP="00DF397F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tbl>
      <w:tblPr>
        <w:tblStyle w:val="a4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9355"/>
      </w:tblGrid>
      <w:tr w:rsidR="00700451" w:rsidRPr="00700451" w:rsidTr="00EE73D3">
        <w:tc>
          <w:tcPr>
            <w:tcW w:w="959" w:type="dxa"/>
          </w:tcPr>
          <w:p w:rsidR="00700451" w:rsidRPr="00700451" w:rsidRDefault="00700451" w:rsidP="00DF397F">
            <w:pPr>
              <w:jc w:val="both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700451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1 этап</w:t>
            </w:r>
          </w:p>
        </w:tc>
        <w:tc>
          <w:tcPr>
            <w:tcW w:w="9355" w:type="dxa"/>
          </w:tcPr>
          <w:p w:rsidR="00700451" w:rsidRDefault="00700451" w:rsidP="00DF397F">
            <w:pPr>
              <w:ind w:firstLine="31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00451">
              <w:rPr>
                <w:rFonts w:ascii="Liberation Serif" w:hAnsi="Liberation Serif" w:cs="Liberation Serif"/>
                <w:sz w:val="24"/>
                <w:szCs w:val="24"/>
              </w:rPr>
              <w:t>Информирование общественности о способах оценки качества образования, привлечение потенциальных наблюдателей за проведением оценочных процедур.</w:t>
            </w:r>
          </w:p>
          <w:p w:rsidR="00F94CAA" w:rsidRPr="00700451" w:rsidRDefault="00F94CAA" w:rsidP="00DF397F">
            <w:pPr>
              <w:ind w:firstLine="31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00451" w:rsidRPr="00700451" w:rsidTr="00EE73D3">
        <w:tc>
          <w:tcPr>
            <w:tcW w:w="959" w:type="dxa"/>
          </w:tcPr>
          <w:p w:rsidR="00700451" w:rsidRPr="00700451" w:rsidRDefault="00700451" w:rsidP="00DF397F">
            <w:pPr>
              <w:jc w:val="both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700451">
              <w:rPr>
                <w:rFonts w:ascii="Liberation Serif" w:hAnsi="Liberation Serif" w:cs="Liberation Serif"/>
                <w:b/>
                <w:sz w:val="24"/>
                <w:szCs w:val="24"/>
              </w:rPr>
              <w:t>2 этап</w:t>
            </w:r>
          </w:p>
        </w:tc>
        <w:tc>
          <w:tcPr>
            <w:tcW w:w="9355" w:type="dxa"/>
          </w:tcPr>
          <w:p w:rsidR="00700451" w:rsidRPr="00700451" w:rsidRDefault="00700451" w:rsidP="00DF397F">
            <w:pPr>
              <w:ind w:firstLine="31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00451">
              <w:rPr>
                <w:rFonts w:ascii="Liberation Serif" w:hAnsi="Liberation Serif" w:cs="Liberation Serif"/>
                <w:sz w:val="24"/>
                <w:szCs w:val="24"/>
              </w:rPr>
              <w:t xml:space="preserve">Создается команда общественных наблюдателей согласно принятому в образовательном учреждении положению о системе общественного наблюдения за проведением процедур оценивания качества образования. </w:t>
            </w:r>
          </w:p>
          <w:p w:rsidR="00700451" w:rsidRPr="00700451" w:rsidRDefault="00700451" w:rsidP="00DF397F">
            <w:pPr>
              <w:ind w:firstLine="317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00451">
              <w:rPr>
                <w:rFonts w:ascii="Liberation Serif" w:hAnsi="Liberation Serif" w:cs="Liberation Serif"/>
                <w:sz w:val="24"/>
                <w:szCs w:val="24"/>
              </w:rPr>
              <w:t xml:space="preserve">Требование к отбору общественных наблюдателей: </w:t>
            </w:r>
            <w:r w:rsidRPr="00700451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не имеют конфликта интересов (отсутствуют близкие родственники среди участников оценочных процедур).</w:t>
            </w:r>
          </w:p>
          <w:p w:rsidR="00700451" w:rsidRPr="00700451" w:rsidRDefault="00700451" w:rsidP="00DF397F">
            <w:pPr>
              <w:pStyle w:val="Default"/>
              <w:ind w:firstLine="317"/>
              <w:jc w:val="both"/>
              <w:rPr>
                <w:rFonts w:ascii="Liberation Serif" w:hAnsi="Liberation Serif" w:cs="Liberation Serif"/>
              </w:rPr>
            </w:pPr>
            <w:r w:rsidRPr="00700451">
              <w:rPr>
                <w:rFonts w:ascii="Liberation Serif" w:hAnsi="Liberation Serif" w:cs="Liberation Serif"/>
              </w:rPr>
              <w:t>Лица, желающие приобрести статус общественного наблюдателя, подают заявление директору образовательной организации по установленной форме (приложение 1).</w:t>
            </w:r>
          </w:p>
          <w:p w:rsidR="00700451" w:rsidRPr="00700451" w:rsidRDefault="00700451" w:rsidP="00DF397F">
            <w:pPr>
              <w:ind w:firstLine="317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00451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В заявлении указываются:</w:t>
            </w:r>
          </w:p>
          <w:p w:rsidR="00700451" w:rsidRPr="00700451" w:rsidRDefault="00700451" w:rsidP="00DF397F">
            <w:pPr>
              <w:ind w:firstLine="317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gramStart"/>
            <w:r w:rsidRPr="0070045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ФИО, дата рождения, пол, реквизиты документа, удостоверяющего личность гражданина, подавшего заявление, адреса фактического проживания, место работы, должность, контактный телефон, дата подачи заявления.</w:t>
            </w:r>
            <w:proofErr w:type="gramEnd"/>
            <w:r w:rsidRPr="0070045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Указанные данные удостоверяются личной подписью лица, подавшего заявление.</w:t>
            </w:r>
          </w:p>
          <w:p w:rsidR="00700451" w:rsidRDefault="00700451" w:rsidP="00DF397F">
            <w:pPr>
              <w:ind w:firstLine="317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00451">
              <w:rPr>
                <w:rFonts w:ascii="Liberation Serif" w:hAnsi="Liberation Serif" w:cs="Liberation Serif"/>
                <w:sz w:val="24"/>
                <w:szCs w:val="24"/>
              </w:rPr>
              <w:t>Срок подачи заявления –</w:t>
            </w:r>
            <w:r w:rsidRPr="0070045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не ранее 1 сентября текущего учебного года и не </w:t>
            </w:r>
            <w:proofErr w:type="gramStart"/>
            <w:r w:rsidRPr="0070045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позднее</w:t>
            </w:r>
            <w:proofErr w:type="gramEnd"/>
            <w:r w:rsidRPr="0070045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чем за три рабочих дня до установленной даты проведения оценочной процедуры.</w:t>
            </w:r>
          </w:p>
          <w:p w:rsidR="00F94CAA" w:rsidRPr="00700451" w:rsidRDefault="00F94CAA" w:rsidP="00DF397F">
            <w:pPr>
              <w:ind w:firstLine="317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00451" w:rsidRPr="00700451" w:rsidTr="00EE73D3">
        <w:tc>
          <w:tcPr>
            <w:tcW w:w="959" w:type="dxa"/>
          </w:tcPr>
          <w:p w:rsidR="00700451" w:rsidRPr="00700451" w:rsidRDefault="00700451" w:rsidP="00DF397F">
            <w:pPr>
              <w:jc w:val="both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700451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3 этап</w:t>
            </w:r>
          </w:p>
        </w:tc>
        <w:tc>
          <w:tcPr>
            <w:tcW w:w="9355" w:type="dxa"/>
          </w:tcPr>
          <w:p w:rsidR="00700451" w:rsidRPr="00700451" w:rsidRDefault="00700451" w:rsidP="00DF397F">
            <w:pPr>
              <w:ind w:firstLine="317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00451">
              <w:rPr>
                <w:rFonts w:ascii="Liberation Serif" w:hAnsi="Liberation Serif" w:cs="Liberation Serif"/>
                <w:sz w:val="24"/>
                <w:szCs w:val="24"/>
              </w:rPr>
              <w:t>Потенциальные общественные наблюдатели знакомятся с нормативными документами процедур оценивания, с порядками их проведения, изучают свои права и обязанности.</w:t>
            </w:r>
          </w:p>
          <w:p w:rsidR="00700451" w:rsidRPr="00700451" w:rsidRDefault="00700451" w:rsidP="00DF397F">
            <w:pPr>
              <w:ind w:firstLine="317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70045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Подготовка общественных наблюдателей осуществляется в соответствии с Планом подготовки общественных наблюдателей (приложение 2).</w:t>
            </w:r>
          </w:p>
          <w:p w:rsidR="00700451" w:rsidRPr="00700451" w:rsidRDefault="00700451" w:rsidP="00DF397F">
            <w:pPr>
              <w:ind w:firstLine="317"/>
              <w:jc w:val="both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00451" w:rsidRPr="00700451" w:rsidTr="00EE73D3">
        <w:tc>
          <w:tcPr>
            <w:tcW w:w="959" w:type="dxa"/>
          </w:tcPr>
          <w:p w:rsidR="00700451" w:rsidRPr="00700451" w:rsidRDefault="00700451" w:rsidP="00DF397F">
            <w:pPr>
              <w:jc w:val="both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700451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4 этап</w:t>
            </w:r>
          </w:p>
        </w:tc>
        <w:tc>
          <w:tcPr>
            <w:tcW w:w="9355" w:type="dxa"/>
          </w:tcPr>
          <w:p w:rsidR="00700451" w:rsidRPr="00700451" w:rsidRDefault="00700451" w:rsidP="00DF397F">
            <w:pPr>
              <w:ind w:firstLine="317"/>
              <w:jc w:val="both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700451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Присвоение статусов общественных наблюдателей. Решение о присвоении статуса общественного наблюдателя</w:t>
            </w:r>
            <w:r w:rsidRPr="00700451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0045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принимается руководителем образовательной организации</w:t>
            </w:r>
            <w:r w:rsidRPr="00700451">
              <w:rPr>
                <w:rFonts w:ascii="Liberation Serif" w:hAnsi="Liberation Serif" w:cs="Liberation Serif"/>
                <w:sz w:val="24"/>
                <w:szCs w:val="24"/>
              </w:rPr>
              <w:t xml:space="preserve"> не позднее, чем за три дня до первой оценочной процедуры.</w:t>
            </w:r>
          </w:p>
          <w:p w:rsidR="00700451" w:rsidRPr="00700451" w:rsidRDefault="00700451" w:rsidP="00DF397F">
            <w:pPr>
              <w:ind w:firstLine="31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00451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Статус общественных наблюдателей</w:t>
            </w:r>
            <w:r w:rsidRPr="0070045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подтверждается удостоверением общественного наблюдателя</w:t>
            </w:r>
            <w:r w:rsidRPr="00700451">
              <w:rPr>
                <w:rFonts w:ascii="Liberation Serif" w:hAnsi="Liberation Serif" w:cs="Liberation Serif"/>
                <w:sz w:val="24"/>
                <w:szCs w:val="24"/>
              </w:rPr>
              <w:t>, заверенное печатью и подписью директора образовательной организации (приложение 3).</w:t>
            </w:r>
          </w:p>
          <w:p w:rsidR="00700451" w:rsidRPr="00700451" w:rsidRDefault="00700451" w:rsidP="00DF397F">
            <w:pPr>
              <w:pStyle w:val="Default"/>
              <w:ind w:firstLine="317"/>
              <w:jc w:val="both"/>
              <w:rPr>
                <w:rFonts w:ascii="Liberation Serif" w:hAnsi="Liberation Serif" w:cs="Liberation Serif"/>
              </w:rPr>
            </w:pPr>
            <w:r w:rsidRPr="00700451">
              <w:rPr>
                <w:rFonts w:ascii="Liberation Serif" w:hAnsi="Liberation Serif" w:cs="Liberation Serif"/>
              </w:rPr>
              <w:lastRenderedPageBreak/>
              <w:t>Факт выдачи удостоверения общественному наблюдателю фиксируется в специальном журнале.</w:t>
            </w:r>
          </w:p>
          <w:p w:rsidR="00700451" w:rsidRPr="00700451" w:rsidRDefault="00700451" w:rsidP="00DF397F">
            <w:pPr>
              <w:ind w:firstLine="317"/>
              <w:jc w:val="both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00451" w:rsidRPr="00700451" w:rsidTr="00EE73D3">
        <w:tc>
          <w:tcPr>
            <w:tcW w:w="959" w:type="dxa"/>
          </w:tcPr>
          <w:p w:rsidR="00700451" w:rsidRPr="00700451" w:rsidRDefault="00700451" w:rsidP="00DF397F">
            <w:pPr>
              <w:jc w:val="both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700451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5 этап</w:t>
            </w:r>
          </w:p>
        </w:tc>
        <w:tc>
          <w:tcPr>
            <w:tcW w:w="9355" w:type="dxa"/>
          </w:tcPr>
          <w:p w:rsidR="00700451" w:rsidRPr="00700451" w:rsidRDefault="00700451" w:rsidP="00DF397F">
            <w:pPr>
              <w:ind w:firstLine="31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00451">
              <w:rPr>
                <w:rFonts w:ascii="Liberation Serif" w:hAnsi="Liberation Serif" w:cs="Liberation Serif"/>
                <w:sz w:val="24"/>
                <w:szCs w:val="24"/>
              </w:rPr>
              <w:t>Состав команды общественных наблюдателей утверждается приказом директора образовательной организации, составляется график присутствия общественных наблюдателей на оценочных процедурах.</w:t>
            </w:r>
          </w:p>
          <w:p w:rsidR="00700451" w:rsidRPr="00700451" w:rsidRDefault="00700451" w:rsidP="00DF397F">
            <w:pPr>
              <w:ind w:firstLine="317"/>
              <w:jc w:val="both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00451" w:rsidRPr="00700451" w:rsidTr="00EE73D3">
        <w:tc>
          <w:tcPr>
            <w:tcW w:w="959" w:type="dxa"/>
          </w:tcPr>
          <w:p w:rsidR="00700451" w:rsidRPr="00700451" w:rsidRDefault="00700451" w:rsidP="00DF397F">
            <w:pPr>
              <w:jc w:val="both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700451">
              <w:rPr>
                <w:rFonts w:ascii="Liberation Serif" w:hAnsi="Liberation Serif" w:cs="Liberation Serif"/>
                <w:b/>
                <w:sz w:val="24"/>
                <w:szCs w:val="24"/>
              </w:rPr>
              <w:t>6 этап</w:t>
            </w:r>
          </w:p>
        </w:tc>
        <w:tc>
          <w:tcPr>
            <w:tcW w:w="9355" w:type="dxa"/>
          </w:tcPr>
          <w:p w:rsidR="00700451" w:rsidRPr="00700451" w:rsidRDefault="00700451" w:rsidP="00DF397F">
            <w:pPr>
              <w:pStyle w:val="Default"/>
              <w:ind w:firstLine="317"/>
              <w:jc w:val="both"/>
              <w:rPr>
                <w:rFonts w:ascii="Liberation Serif" w:hAnsi="Liberation Serif" w:cs="Liberation Serif"/>
              </w:rPr>
            </w:pPr>
            <w:r w:rsidRPr="00700451">
              <w:rPr>
                <w:rFonts w:ascii="Liberation Serif" w:hAnsi="Liberation Serif" w:cs="Liberation Serif"/>
              </w:rPr>
              <w:t xml:space="preserve">Непосредственная работа общественных наблюдателей на процедурах оценки качества образования. Общественный наблюдатель осуществляет наблюдение в соответствии с инструкцией (приложение 4). </w:t>
            </w:r>
          </w:p>
          <w:p w:rsidR="005646B1" w:rsidRDefault="005646B1" w:rsidP="005646B1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   </w:t>
            </w:r>
            <w:r w:rsidR="00700451" w:rsidRPr="00700451">
              <w:rPr>
                <w:rFonts w:ascii="Liberation Serif" w:hAnsi="Liberation Serif" w:cs="Liberation Serif"/>
              </w:rPr>
              <w:t xml:space="preserve">По итогам наблюдения общественный наблюдатель заполняет акт общественного наблюдения и передает его руководителю образовательной организации </w:t>
            </w:r>
          </w:p>
          <w:p w:rsidR="00700451" w:rsidRPr="00700451" w:rsidRDefault="00700451" w:rsidP="005646B1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  <w:r w:rsidRPr="00700451">
              <w:rPr>
                <w:rFonts w:ascii="Liberation Serif" w:hAnsi="Liberation Serif" w:cs="Liberation Serif"/>
              </w:rPr>
              <w:t>(приложение 5).</w:t>
            </w:r>
          </w:p>
          <w:p w:rsidR="00700451" w:rsidRPr="00700451" w:rsidRDefault="00700451" w:rsidP="00DF397F">
            <w:pPr>
              <w:ind w:firstLine="317"/>
              <w:jc w:val="both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700451" w:rsidRPr="00700451" w:rsidRDefault="00700451" w:rsidP="00DF397F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</w:p>
    <w:p w:rsidR="000A3F50" w:rsidRPr="00700451" w:rsidRDefault="00CD0BF6" w:rsidP="00DF397F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00451">
        <w:rPr>
          <w:rFonts w:ascii="Liberation Serif" w:eastAsia="Times New Roman" w:hAnsi="Liberation Serif" w:cs="Liberation Serif"/>
          <w:sz w:val="28"/>
          <w:szCs w:val="28"/>
          <w:lang w:eastAsia="ru-RU"/>
        </w:rPr>
        <w:br w:type="page"/>
      </w:r>
    </w:p>
    <w:p w:rsidR="0027660F" w:rsidRPr="00700451" w:rsidRDefault="00140260" w:rsidP="00DF397F">
      <w:pPr>
        <w:spacing w:after="0" w:line="240" w:lineRule="auto"/>
        <w:ind w:left="5670"/>
        <w:jc w:val="righ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00451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Приложение 1</w:t>
      </w:r>
    </w:p>
    <w:p w:rsidR="00140260" w:rsidRPr="00700451" w:rsidRDefault="00140260" w:rsidP="00DF397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AE047F" w:rsidRPr="00700451" w:rsidRDefault="00AE047F" w:rsidP="00DF397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</w:p>
    <w:p w:rsidR="00140260" w:rsidRPr="00700451" w:rsidRDefault="00140260" w:rsidP="00DF397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700451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Форма заявления </w:t>
      </w:r>
    </w:p>
    <w:p w:rsidR="00140260" w:rsidRPr="00700451" w:rsidRDefault="00140260" w:rsidP="00DF397F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</w:p>
    <w:p w:rsidR="00140260" w:rsidRPr="00700451" w:rsidRDefault="00140260" w:rsidP="00DF397F">
      <w:pPr>
        <w:autoSpaceDE w:val="0"/>
        <w:autoSpaceDN w:val="0"/>
        <w:adjustRightInd w:val="0"/>
        <w:spacing w:after="0" w:line="240" w:lineRule="auto"/>
        <w:ind w:left="5670"/>
        <w:rPr>
          <w:rFonts w:ascii="Liberation Serif" w:hAnsi="Liberation Serif" w:cs="Liberation Serif"/>
          <w:color w:val="000000"/>
          <w:sz w:val="28"/>
          <w:szCs w:val="28"/>
        </w:rPr>
      </w:pPr>
      <w:r w:rsidRPr="00700451">
        <w:rPr>
          <w:rFonts w:ascii="Liberation Serif" w:hAnsi="Liberation Serif" w:cs="Liberation Serif"/>
          <w:color w:val="000000"/>
          <w:sz w:val="28"/>
          <w:szCs w:val="28"/>
        </w:rPr>
        <w:t xml:space="preserve">Директору </w:t>
      </w:r>
    </w:p>
    <w:p w:rsidR="00140260" w:rsidRPr="00700451" w:rsidRDefault="00140260" w:rsidP="00DF397F">
      <w:pPr>
        <w:autoSpaceDE w:val="0"/>
        <w:autoSpaceDN w:val="0"/>
        <w:adjustRightInd w:val="0"/>
        <w:spacing w:after="0" w:line="240" w:lineRule="auto"/>
        <w:ind w:left="5670"/>
        <w:rPr>
          <w:rFonts w:ascii="Liberation Serif" w:hAnsi="Liberation Serif" w:cs="Liberation Serif"/>
          <w:color w:val="000000"/>
          <w:sz w:val="28"/>
          <w:szCs w:val="28"/>
        </w:rPr>
      </w:pPr>
      <w:r w:rsidRPr="00700451">
        <w:rPr>
          <w:rFonts w:ascii="Liberation Serif" w:hAnsi="Liberation Serif" w:cs="Liberation Serif"/>
          <w:color w:val="000000"/>
          <w:sz w:val="28"/>
          <w:szCs w:val="28"/>
        </w:rPr>
        <w:t>МБОУ ПГО «____________ СОШ»</w:t>
      </w:r>
    </w:p>
    <w:p w:rsidR="00140260" w:rsidRPr="00700451" w:rsidRDefault="00140260" w:rsidP="00DF397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</w:p>
    <w:p w:rsidR="00140260" w:rsidRPr="00700451" w:rsidRDefault="00140260" w:rsidP="00DF397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</w:p>
    <w:p w:rsidR="00140260" w:rsidRPr="00700451" w:rsidRDefault="00140260" w:rsidP="00DF397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 w:rsidRPr="00700451">
        <w:rPr>
          <w:rFonts w:ascii="Liberation Serif" w:hAnsi="Liberation Serif" w:cs="Liberation Serif"/>
          <w:color w:val="000000"/>
          <w:sz w:val="28"/>
          <w:szCs w:val="28"/>
        </w:rPr>
        <w:t>ЗАЯВЛЕНИЕ</w:t>
      </w:r>
    </w:p>
    <w:p w:rsidR="00AE047F" w:rsidRPr="00700451" w:rsidRDefault="00AE047F" w:rsidP="00DF397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066"/>
        <w:gridCol w:w="5067"/>
      </w:tblGrid>
      <w:tr w:rsidR="00AE047F" w:rsidRPr="00700451" w:rsidTr="00023E93">
        <w:tc>
          <w:tcPr>
            <w:tcW w:w="5066" w:type="dxa"/>
          </w:tcPr>
          <w:p w:rsidR="00AE047F" w:rsidRPr="00700451" w:rsidRDefault="00AE047F" w:rsidP="00DF397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7004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Фамилия</w:t>
            </w:r>
          </w:p>
        </w:tc>
        <w:tc>
          <w:tcPr>
            <w:tcW w:w="5067" w:type="dxa"/>
          </w:tcPr>
          <w:p w:rsidR="00AE047F" w:rsidRPr="00700451" w:rsidRDefault="00AE047F" w:rsidP="00DF397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AE047F" w:rsidRPr="00700451" w:rsidTr="00023E93">
        <w:tc>
          <w:tcPr>
            <w:tcW w:w="5066" w:type="dxa"/>
          </w:tcPr>
          <w:p w:rsidR="00AE047F" w:rsidRPr="00700451" w:rsidRDefault="00AE047F" w:rsidP="00DF397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7004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Имя</w:t>
            </w:r>
          </w:p>
        </w:tc>
        <w:tc>
          <w:tcPr>
            <w:tcW w:w="5067" w:type="dxa"/>
          </w:tcPr>
          <w:p w:rsidR="00AE047F" w:rsidRPr="00700451" w:rsidRDefault="00AE047F" w:rsidP="00DF397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AE047F" w:rsidRPr="00700451" w:rsidTr="00023E93">
        <w:tc>
          <w:tcPr>
            <w:tcW w:w="5066" w:type="dxa"/>
          </w:tcPr>
          <w:p w:rsidR="00AE047F" w:rsidRPr="00700451" w:rsidRDefault="00AE047F" w:rsidP="00DF397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7004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Отчество</w:t>
            </w:r>
          </w:p>
        </w:tc>
        <w:tc>
          <w:tcPr>
            <w:tcW w:w="5067" w:type="dxa"/>
          </w:tcPr>
          <w:p w:rsidR="00AE047F" w:rsidRPr="00700451" w:rsidRDefault="00AE047F" w:rsidP="00DF397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AE047F" w:rsidRPr="00700451" w:rsidTr="00023E93">
        <w:tc>
          <w:tcPr>
            <w:tcW w:w="5066" w:type="dxa"/>
          </w:tcPr>
          <w:p w:rsidR="00AE047F" w:rsidRPr="00700451" w:rsidRDefault="00AE047F" w:rsidP="00DF397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700451"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</w:rPr>
              <w:t>Реквизиты документа, удостоверяющего личность (серия, номер, дата выдачи, кем выдан)</w:t>
            </w:r>
          </w:p>
        </w:tc>
        <w:tc>
          <w:tcPr>
            <w:tcW w:w="5067" w:type="dxa"/>
          </w:tcPr>
          <w:p w:rsidR="00AE047F" w:rsidRPr="00700451" w:rsidRDefault="00AE047F" w:rsidP="00DF397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AE047F" w:rsidRPr="00700451" w:rsidTr="00023E93">
        <w:tc>
          <w:tcPr>
            <w:tcW w:w="5066" w:type="dxa"/>
          </w:tcPr>
          <w:p w:rsidR="00AE047F" w:rsidRPr="00700451" w:rsidRDefault="00AE047F" w:rsidP="00DF397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700451"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</w:rPr>
              <w:t xml:space="preserve">Адрес фактического проживания </w:t>
            </w:r>
          </w:p>
        </w:tc>
        <w:tc>
          <w:tcPr>
            <w:tcW w:w="5067" w:type="dxa"/>
          </w:tcPr>
          <w:p w:rsidR="00AE047F" w:rsidRPr="00700451" w:rsidRDefault="00AE047F" w:rsidP="00DF397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AE047F" w:rsidRPr="00700451" w:rsidTr="00023E93">
        <w:tc>
          <w:tcPr>
            <w:tcW w:w="5066" w:type="dxa"/>
          </w:tcPr>
          <w:p w:rsidR="00AE047F" w:rsidRPr="00700451" w:rsidRDefault="00AE047F" w:rsidP="00DF397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</w:rPr>
            </w:pPr>
            <w:r w:rsidRPr="00700451"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</w:rPr>
              <w:t>Место работы, должность</w:t>
            </w:r>
          </w:p>
        </w:tc>
        <w:tc>
          <w:tcPr>
            <w:tcW w:w="5067" w:type="dxa"/>
          </w:tcPr>
          <w:p w:rsidR="00AE047F" w:rsidRPr="00700451" w:rsidRDefault="00AE047F" w:rsidP="00DF397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AE047F" w:rsidRPr="00700451" w:rsidTr="00023E93">
        <w:tc>
          <w:tcPr>
            <w:tcW w:w="5066" w:type="dxa"/>
          </w:tcPr>
          <w:p w:rsidR="00AE047F" w:rsidRPr="00700451" w:rsidRDefault="00AE047F" w:rsidP="00DF397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</w:rPr>
            </w:pPr>
            <w:r w:rsidRPr="00700451"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</w:rPr>
              <w:t>Контактный телефон</w:t>
            </w:r>
          </w:p>
        </w:tc>
        <w:tc>
          <w:tcPr>
            <w:tcW w:w="5067" w:type="dxa"/>
          </w:tcPr>
          <w:p w:rsidR="00AE047F" w:rsidRPr="00700451" w:rsidRDefault="00AE047F" w:rsidP="00DF397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</w:tbl>
    <w:p w:rsidR="00AE047F" w:rsidRPr="00700451" w:rsidRDefault="00AE047F" w:rsidP="00DF397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AE047F" w:rsidRPr="00700451" w:rsidRDefault="00AE047F" w:rsidP="00DF397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AE047F" w:rsidRPr="00700451" w:rsidRDefault="00140260" w:rsidP="00DF397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  <w:r w:rsidRPr="00700451">
        <w:rPr>
          <w:rFonts w:ascii="Liberation Serif" w:hAnsi="Liberation Serif" w:cs="Liberation Serif"/>
          <w:color w:val="000000"/>
          <w:sz w:val="28"/>
          <w:szCs w:val="28"/>
        </w:rPr>
        <w:t>Прошу аккредитовать меня в качестве обществен</w:t>
      </w:r>
      <w:r w:rsidR="00AE047F" w:rsidRPr="00700451">
        <w:rPr>
          <w:rFonts w:ascii="Liberation Serif" w:hAnsi="Liberation Serif" w:cs="Liberation Serif"/>
          <w:color w:val="000000"/>
          <w:sz w:val="28"/>
          <w:szCs w:val="28"/>
        </w:rPr>
        <w:t>ного наблюдателя за проведением</w:t>
      </w:r>
      <w:r w:rsidRPr="00700451">
        <w:rPr>
          <w:rFonts w:ascii="Liberation Serif" w:hAnsi="Liberation Serif" w:cs="Liberation Serif"/>
          <w:color w:val="000000"/>
          <w:sz w:val="28"/>
          <w:szCs w:val="28"/>
        </w:rPr>
        <w:t>……………………………………………………………………………</w:t>
      </w:r>
    </w:p>
    <w:p w:rsidR="00140260" w:rsidRPr="00700451" w:rsidRDefault="00140260" w:rsidP="00DF397F">
      <w:pPr>
        <w:autoSpaceDE w:val="0"/>
        <w:autoSpaceDN w:val="0"/>
        <w:adjustRightInd w:val="0"/>
        <w:spacing w:after="0" w:line="240" w:lineRule="auto"/>
        <w:ind w:left="1134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 w:rsidRPr="00700451">
        <w:rPr>
          <w:rFonts w:ascii="Liberation Serif" w:hAnsi="Liberation Serif" w:cs="Liberation Serif"/>
          <w:color w:val="000000"/>
          <w:sz w:val="20"/>
          <w:szCs w:val="20"/>
        </w:rPr>
        <w:t xml:space="preserve">(название </w:t>
      </w:r>
      <w:r w:rsidRPr="00700451">
        <w:rPr>
          <w:rFonts w:ascii="Liberation Serif" w:hAnsi="Liberation Serif" w:cs="Liberation Serif"/>
          <w:sz w:val="20"/>
          <w:szCs w:val="20"/>
        </w:rPr>
        <w:t xml:space="preserve">процедуры оценки качества образования </w:t>
      </w:r>
      <w:proofErr w:type="gramStart"/>
      <w:r w:rsidRPr="00700451">
        <w:rPr>
          <w:rFonts w:ascii="Liberation Serif" w:hAnsi="Liberation Serif" w:cs="Liberation Serif"/>
          <w:sz w:val="20"/>
          <w:szCs w:val="20"/>
        </w:rPr>
        <w:t>обучающихся</w:t>
      </w:r>
      <w:proofErr w:type="gramEnd"/>
      <w:r w:rsidRPr="00700451">
        <w:rPr>
          <w:rFonts w:ascii="Liberation Serif" w:hAnsi="Liberation Serif" w:cs="Liberation Serif"/>
          <w:sz w:val="20"/>
          <w:szCs w:val="20"/>
        </w:rPr>
        <w:t>)</w:t>
      </w:r>
    </w:p>
    <w:p w:rsidR="00140260" w:rsidRPr="00700451" w:rsidRDefault="00140260" w:rsidP="00DF397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AE047F" w:rsidRPr="00700451" w:rsidRDefault="00AE047F" w:rsidP="00DF39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700451">
        <w:rPr>
          <w:rFonts w:ascii="Liberation Serif" w:hAnsi="Liberation Serif" w:cs="Liberation Serif"/>
          <w:color w:val="000000"/>
          <w:sz w:val="28"/>
          <w:szCs w:val="28"/>
        </w:rPr>
        <w:t>Мои близкие родственники в этом году в данных процедурах оценки качества образования …………………………………</w:t>
      </w:r>
    </w:p>
    <w:p w:rsidR="00AE047F" w:rsidRPr="00700451" w:rsidRDefault="00AE047F" w:rsidP="00DF397F">
      <w:pPr>
        <w:autoSpaceDE w:val="0"/>
        <w:autoSpaceDN w:val="0"/>
        <w:adjustRightInd w:val="0"/>
        <w:spacing w:after="0" w:line="240" w:lineRule="auto"/>
        <w:ind w:left="3402"/>
        <w:rPr>
          <w:rFonts w:ascii="Liberation Serif" w:hAnsi="Liberation Serif" w:cs="Liberation Serif"/>
          <w:color w:val="000000"/>
          <w:sz w:val="28"/>
          <w:szCs w:val="28"/>
        </w:rPr>
      </w:pPr>
      <w:r w:rsidRPr="00700451">
        <w:rPr>
          <w:rFonts w:ascii="Liberation Serif" w:hAnsi="Liberation Serif" w:cs="Liberation Serif"/>
          <w:color w:val="000000"/>
          <w:sz w:val="20"/>
          <w:szCs w:val="20"/>
        </w:rPr>
        <w:t>(</w:t>
      </w:r>
      <w:proofErr w:type="gramStart"/>
      <w:r w:rsidRPr="00700451">
        <w:rPr>
          <w:rFonts w:ascii="Liberation Serif" w:hAnsi="Liberation Serif" w:cs="Liberation Serif"/>
          <w:color w:val="000000"/>
          <w:sz w:val="20"/>
          <w:szCs w:val="20"/>
        </w:rPr>
        <w:t>участвуют</w:t>
      </w:r>
      <w:proofErr w:type="gramEnd"/>
      <w:r w:rsidRPr="00700451">
        <w:rPr>
          <w:rFonts w:ascii="Liberation Serif" w:hAnsi="Liberation Serif" w:cs="Liberation Serif"/>
          <w:color w:val="000000"/>
          <w:sz w:val="20"/>
          <w:szCs w:val="20"/>
        </w:rPr>
        <w:t xml:space="preserve"> / не участвуют</w:t>
      </w:r>
      <w:r w:rsidRPr="00700451">
        <w:rPr>
          <w:rFonts w:ascii="Liberation Serif" w:hAnsi="Liberation Serif" w:cs="Liberation Serif"/>
          <w:sz w:val="20"/>
          <w:szCs w:val="20"/>
        </w:rPr>
        <w:t>)</w:t>
      </w:r>
    </w:p>
    <w:p w:rsidR="00140260" w:rsidRPr="00700451" w:rsidRDefault="00140260" w:rsidP="00DF397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AE047F" w:rsidRPr="00700451" w:rsidRDefault="00140260" w:rsidP="00DF397F">
      <w:pPr>
        <w:pStyle w:val="Default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700451">
        <w:rPr>
          <w:rFonts w:ascii="Liberation Serif" w:hAnsi="Liberation Serif" w:cs="Liberation Serif"/>
          <w:sz w:val="28"/>
          <w:szCs w:val="28"/>
        </w:rPr>
        <w:t xml:space="preserve">С </w:t>
      </w:r>
      <w:r w:rsidR="00AE047F" w:rsidRPr="00700451">
        <w:rPr>
          <w:rFonts w:ascii="Liberation Serif" w:hAnsi="Liberation Serif" w:cs="Liberation Serif"/>
          <w:sz w:val="28"/>
          <w:szCs w:val="28"/>
        </w:rPr>
        <w:t>порядком проведения оценочных процедур, с правами и обязанностями общественных наблюдателей ознакомле</w:t>
      </w:r>
      <w:proofErr w:type="gramStart"/>
      <w:r w:rsidR="00AE047F" w:rsidRPr="00700451">
        <w:rPr>
          <w:rFonts w:ascii="Liberation Serif" w:hAnsi="Liberation Serif" w:cs="Liberation Serif"/>
          <w:sz w:val="28"/>
          <w:szCs w:val="28"/>
        </w:rPr>
        <w:t>н(</w:t>
      </w:r>
      <w:proofErr w:type="gramEnd"/>
      <w:r w:rsidR="00AE047F" w:rsidRPr="00700451">
        <w:rPr>
          <w:rFonts w:ascii="Liberation Serif" w:hAnsi="Liberation Serif" w:cs="Liberation Serif"/>
          <w:sz w:val="28"/>
          <w:szCs w:val="28"/>
        </w:rPr>
        <w:t>а).</w:t>
      </w:r>
    </w:p>
    <w:p w:rsidR="00AE047F" w:rsidRPr="00700451" w:rsidRDefault="00AE047F" w:rsidP="00DF397F">
      <w:pPr>
        <w:pStyle w:val="Default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AE047F" w:rsidRPr="00700451" w:rsidRDefault="00AE047F" w:rsidP="00DF397F">
      <w:pPr>
        <w:pStyle w:val="Default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700451">
        <w:rPr>
          <w:rFonts w:ascii="Liberation Serif" w:hAnsi="Liberation Serif" w:cs="Liberation Serif"/>
          <w:sz w:val="28"/>
          <w:szCs w:val="28"/>
        </w:rPr>
        <w:t>Даю согласие на обработку персональных данных в порядке, установленном Федеральным законом от 27 июля 2006 года № 152-ФЗ «О персональных данных»</w:t>
      </w:r>
    </w:p>
    <w:p w:rsidR="00AE047F" w:rsidRPr="00700451" w:rsidRDefault="00AE047F" w:rsidP="00DF397F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</w:p>
    <w:p w:rsidR="00140260" w:rsidRPr="00700451" w:rsidRDefault="00140260" w:rsidP="00DF397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tbl>
      <w:tblPr>
        <w:tblStyle w:val="a4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6521"/>
      </w:tblGrid>
      <w:tr w:rsidR="00FE135A" w:rsidRPr="00700451" w:rsidTr="00FE135A">
        <w:tc>
          <w:tcPr>
            <w:tcW w:w="3652" w:type="dxa"/>
          </w:tcPr>
          <w:p w:rsidR="00FE135A" w:rsidRPr="00700451" w:rsidRDefault="00FE135A" w:rsidP="00DF397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7004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Дата:__________________                </w:t>
            </w:r>
          </w:p>
        </w:tc>
        <w:tc>
          <w:tcPr>
            <w:tcW w:w="6521" w:type="dxa"/>
          </w:tcPr>
          <w:p w:rsidR="00FE135A" w:rsidRPr="00700451" w:rsidRDefault="00FE135A" w:rsidP="00DF397F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proofErr w:type="spellStart"/>
            <w:r w:rsidRPr="007004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Подпись</w:t>
            </w:r>
            <w:proofErr w:type="gramStart"/>
            <w:r w:rsidRPr="007004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___________</w:t>
            </w:r>
            <w:proofErr w:type="spellEnd"/>
            <w:r w:rsidRPr="007004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(_________________)</w:t>
            </w:r>
            <w:proofErr w:type="gramEnd"/>
          </w:p>
          <w:p w:rsidR="00FE135A" w:rsidRPr="00700451" w:rsidRDefault="00FE135A" w:rsidP="00DF397F">
            <w:pPr>
              <w:autoSpaceDE w:val="0"/>
              <w:autoSpaceDN w:val="0"/>
              <w:adjustRightInd w:val="0"/>
              <w:ind w:left="4003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70045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(расшифровка подписи</w:t>
            </w:r>
            <w:r w:rsidRPr="00700451">
              <w:rPr>
                <w:rFonts w:ascii="Liberation Serif" w:hAnsi="Liberation Serif" w:cs="Liberation Serif"/>
                <w:sz w:val="20"/>
                <w:szCs w:val="20"/>
              </w:rPr>
              <w:t>)</w:t>
            </w:r>
          </w:p>
        </w:tc>
      </w:tr>
    </w:tbl>
    <w:p w:rsidR="00AE047F" w:rsidRPr="00700451" w:rsidRDefault="00AE047F" w:rsidP="00DF397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FE135A" w:rsidRPr="00700451" w:rsidRDefault="00FE135A" w:rsidP="00DF397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EF738F" w:rsidRPr="00700451" w:rsidRDefault="00EF738F" w:rsidP="00DF397F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00451">
        <w:rPr>
          <w:rFonts w:ascii="Liberation Serif" w:eastAsia="Times New Roman" w:hAnsi="Liberation Serif" w:cs="Liberation Serif"/>
          <w:sz w:val="28"/>
          <w:szCs w:val="28"/>
          <w:lang w:eastAsia="ru-RU"/>
        </w:rPr>
        <w:br w:type="page"/>
      </w:r>
    </w:p>
    <w:p w:rsidR="00EF738F" w:rsidRPr="00700451" w:rsidRDefault="00EF738F" w:rsidP="00DF397F">
      <w:pPr>
        <w:spacing w:after="0" w:line="240" w:lineRule="auto"/>
        <w:ind w:left="5670"/>
        <w:jc w:val="righ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00451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Приложение 2</w:t>
      </w:r>
    </w:p>
    <w:p w:rsidR="00EF738F" w:rsidRPr="00700451" w:rsidRDefault="00EF738F" w:rsidP="00DF397F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140260" w:rsidRPr="00700451" w:rsidRDefault="00EF738F" w:rsidP="00DF397F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700451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План подготовки общественных наблюдателей</w:t>
      </w:r>
    </w:p>
    <w:p w:rsidR="00EF738F" w:rsidRPr="00700451" w:rsidRDefault="00EF738F" w:rsidP="00DF397F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Style w:val="a4"/>
        <w:tblW w:w="10314" w:type="dxa"/>
        <w:tblLook w:val="04A0"/>
      </w:tblPr>
      <w:tblGrid>
        <w:gridCol w:w="534"/>
        <w:gridCol w:w="6804"/>
        <w:gridCol w:w="2976"/>
      </w:tblGrid>
      <w:tr w:rsidR="00EF738F" w:rsidRPr="00700451" w:rsidTr="003C2600">
        <w:tc>
          <w:tcPr>
            <w:tcW w:w="534" w:type="dxa"/>
          </w:tcPr>
          <w:p w:rsidR="00EF738F" w:rsidRPr="00700451" w:rsidRDefault="00EF738F" w:rsidP="00DF397F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0045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804" w:type="dxa"/>
          </w:tcPr>
          <w:p w:rsidR="00EF738F" w:rsidRPr="00700451" w:rsidRDefault="00EF738F" w:rsidP="00DF397F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0045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976" w:type="dxa"/>
          </w:tcPr>
          <w:p w:rsidR="00EF738F" w:rsidRPr="00700451" w:rsidRDefault="00EF738F" w:rsidP="00DF397F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0045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Сроки</w:t>
            </w:r>
          </w:p>
        </w:tc>
      </w:tr>
      <w:tr w:rsidR="00EF738F" w:rsidRPr="00700451" w:rsidTr="003C2600">
        <w:tc>
          <w:tcPr>
            <w:tcW w:w="534" w:type="dxa"/>
          </w:tcPr>
          <w:p w:rsidR="00EF738F" w:rsidRPr="00700451" w:rsidRDefault="00EF738F" w:rsidP="00DF397F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0045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804" w:type="dxa"/>
          </w:tcPr>
          <w:p w:rsidR="00EF738F" w:rsidRPr="00700451" w:rsidRDefault="00EF738F" w:rsidP="00DF397F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0045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Ознакомление с нормативными документами, регламентирующими проведение оценочной процедуры (порядком, методическими рекомендациями, инструкциями)</w:t>
            </w:r>
          </w:p>
        </w:tc>
        <w:tc>
          <w:tcPr>
            <w:tcW w:w="2976" w:type="dxa"/>
          </w:tcPr>
          <w:p w:rsidR="00EF738F" w:rsidRPr="00700451" w:rsidRDefault="003C2600" w:rsidP="00DF397F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0045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Не </w:t>
            </w:r>
            <w:proofErr w:type="gramStart"/>
            <w:r w:rsidRPr="0070045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позднее</w:t>
            </w:r>
            <w:proofErr w:type="gramEnd"/>
            <w:r w:rsidRPr="0070045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чем за 7 дней до проведения оценочной процедуры</w:t>
            </w:r>
          </w:p>
        </w:tc>
      </w:tr>
      <w:tr w:rsidR="00EF738F" w:rsidRPr="00700451" w:rsidTr="003C2600">
        <w:tc>
          <w:tcPr>
            <w:tcW w:w="534" w:type="dxa"/>
          </w:tcPr>
          <w:p w:rsidR="00EF738F" w:rsidRPr="00700451" w:rsidRDefault="00EF738F" w:rsidP="00DF397F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0045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804" w:type="dxa"/>
          </w:tcPr>
          <w:p w:rsidR="00EF738F" w:rsidRPr="00700451" w:rsidRDefault="00EF738F" w:rsidP="00DF397F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0045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Ознакомление с инструкцией по осуществлению общественного наблюдения за проведением оценочной процедуры</w:t>
            </w:r>
          </w:p>
        </w:tc>
        <w:tc>
          <w:tcPr>
            <w:tcW w:w="2976" w:type="dxa"/>
          </w:tcPr>
          <w:p w:rsidR="00EF738F" w:rsidRPr="00700451" w:rsidRDefault="003C2600" w:rsidP="00DF397F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0045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Не </w:t>
            </w:r>
            <w:proofErr w:type="gramStart"/>
            <w:r w:rsidRPr="0070045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позднее</w:t>
            </w:r>
            <w:proofErr w:type="gramEnd"/>
            <w:r w:rsidRPr="0070045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чем за 7 дней до проведения оценочной процедуры</w:t>
            </w:r>
          </w:p>
        </w:tc>
      </w:tr>
      <w:tr w:rsidR="00EF738F" w:rsidRPr="00700451" w:rsidTr="003C2600">
        <w:tc>
          <w:tcPr>
            <w:tcW w:w="534" w:type="dxa"/>
          </w:tcPr>
          <w:p w:rsidR="00EF738F" w:rsidRPr="00700451" w:rsidRDefault="00EF738F" w:rsidP="00DF397F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0045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804" w:type="dxa"/>
          </w:tcPr>
          <w:p w:rsidR="00EF738F" w:rsidRPr="00700451" w:rsidRDefault="003C2600" w:rsidP="00DF397F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0045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Инструктаж по заполнению формы общественного наблюдения за проведением оценочной процедуры</w:t>
            </w:r>
          </w:p>
        </w:tc>
        <w:tc>
          <w:tcPr>
            <w:tcW w:w="2976" w:type="dxa"/>
          </w:tcPr>
          <w:p w:rsidR="00EF738F" w:rsidRPr="00700451" w:rsidRDefault="003C2600" w:rsidP="00DF397F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0045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Не </w:t>
            </w:r>
            <w:proofErr w:type="gramStart"/>
            <w:r w:rsidRPr="0070045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позднее</w:t>
            </w:r>
            <w:proofErr w:type="gramEnd"/>
            <w:r w:rsidRPr="0070045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чем за 1 дней до проведения оценочной процедуры</w:t>
            </w:r>
          </w:p>
        </w:tc>
      </w:tr>
      <w:tr w:rsidR="00EF738F" w:rsidRPr="00700451" w:rsidTr="003C2600">
        <w:tc>
          <w:tcPr>
            <w:tcW w:w="534" w:type="dxa"/>
          </w:tcPr>
          <w:p w:rsidR="00EF738F" w:rsidRPr="00700451" w:rsidRDefault="00EF738F" w:rsidP="00DF397F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0045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804" w:type="dxa"/>
          </w:tcPr>
          <w:p w:rsidR="00EF738F" w:rsidRPr="00700451" w:rsidRDefault="003C2600" w:rsidP="00DF397F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0045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Краткий инструктаж перед осуществлением наблюдения за проведением оценочной процедуры</w:t>
            </w:r>
          </w:p>
        </w:tc>
        <w:tc>
          <w:tcPr>
            <w:tcW w:w="2976" w:type="dxa"/>
          </w:tcPr>
          <w:p w:rsidR="00EF738F" w:rsidRPr="00700451" w:rsidRDefault="003C2600" w:rsidP="00DF397F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0045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 день проведения оценочной процедуры</w:t>
            </w:r>
          </w:p>
        </w:tc>
      </w:tr>
    </w:tbl>
    <w:p w:rsidR="00EF738F" w:rsidRPr="00700451" w:rsidRDefault="00EF738F" w:rsidP="00DF397F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3C2600" w:rsidRPr="00700451" w:rsidRDefault="003C2600" w:rsidP="00DF397F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3C2600" w:rsidRPr="00700451" w:rsidRDefault="003C2600" w:rsidP="00DF397F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00451">
        <w:rPr>
          <w:rFonts w:ascii="Liberation Serif" w:eastAsia="Times New Roman" w:hAnsi="Liberation Serif" w:cs="Liberation Serif"/>
          <w:sz w:val="28"/>
          <w:szCs w:val="28"/>
          <w:lang w:eastAsia="ru-RU"/>
        </w:rPr>
        <w:br w:type="page"/>
      </w:r>
    </w:p>
    <w:p w:rsidR="003C2600" w:rsidRPr="00700451" w:rsidRDefault="003C2600" w:rsidP="00DF397F">
      <w:pPr>
        <w:spacing w:after="0" w:line="240" w:lineRule="auto"/>
        <w:ind w:left="5670"/>
        <w:jc w:val="righ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00451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Приложение 3</w:t>
      </w:r>
    </w:p>
    <w:p w:rsidR="003C2600" w:rsidRPr="00700451" w:rsidRDefault="003C2600" w:rsidP="00DF397F">
      <w:pPr>
        <w:spacing w:after="0" w:line="240" w:lineRule="auto"/>
        <w:ind w:left="5670"/>
        <w:jc w:val="righ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3C2600" w:rsidRPr="00700451" w:rsidRDefault="003C2600" w:rsidP="00DF397F">
      <w:pPr>
        <w:spacing w:after="0" w:line="240" w:lineRule="auto"/>
        <w:ind w:left="5670"/>
        <w:jc w:val="righ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3C2600" w:rsidRPr="00700451" w:rsidRDefault="003C2600" w:rsidP="00DF397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700451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Форма удостоверения общественного наблюдателя </w:t>
      </w:r>
    </w:p>
    <w:p w:rsidR="003C2600" w:rsidRPr="00700451" w:rsidRDefault="003C2600" w:rsidP="00DF397F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3C2600" w:rsidRPr="00700451" w:rsidRDefault="003C2600" w:rsidP="00DF397F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700451">
        <w:rPr>
          <w:rFonts w:ascii="Liberation Serif" w:hAnsi="Liberation Serif" w:cs="Liberation Serif"/>
          <w:sz w:val="28"/>
          <w:szCs w:val="28"/>
        </w:rPr>
        <w:t>УДОСТОВЕРЕНИЕ №__</w:t>
      </w:r>
    </w:p>
    <w:p w:rsidR="003C2600" w:rsidRPr="00700451" w:rsidRDefault="003C2600" w:rsidP="00DF397F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700451">
        <w:rPr>
          <w:rFonts w:ascii="Liberation Serif" w:hAnsi="Liberation Serif" w:cs="Liberation Serif"/>
          <w:sz w:val="28"/>
          <w:szCs w:val="28"/>
        </w:rPr>
        <w:t>общественного наблюдателя</w:t>
      </w:r>
    </w:p>
    <w:p w:rsidR="00E571BB" w:rsidRPr="00700451" w:rsidRDefault="00E571BB" w:rsidP="00DF397F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066"/>
        <w:gridCol w:w="2533"/>
        <w:gridCol w:w="2534"/>
      </w:tblGrid>
      <w:tr w:rsidR="003C2600" w:rsidRPr="00700451" w:rsidTr="00FE1BC7">
        <w:tc>
          <w:tcPr>
            <w:tcW w:w="5066" w:type="dxa"/>
          </w:tcPr>
          <w:p w:rsidR="003C2600" w:rsidRPr="00700451" w:rsidRDefault="003C2600" w:rsidP="00DF397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7004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Фамилия</w:t>
            </w:r>
          </w:p>
        </w:tc>
        <w:tc>
          <w:tcPr>
            <w:tcW w:w="5067" w:type="dxa"/>
            <w:gridSpan w:val="2"/>
          </w:tcPr>
          <w:p w:rsidR="003C2600" w:rsidRPr="00700451" w:rsidRDefault="003C2600" w:rsidP="00DF397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3C2600" w:rsidRPr="00700451" w:rsidTr="00FE1BC7">
        <w:tc>
          <w:tcPr>
            <w:tcW w:w="5066" w:type="dxa"/>
          </w:tcPr>
          <w:p w:rsidR="003C2600" w:rsidRPr="00700451" w:rsidRDefault="003C2600" w:rsidP="00DF397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7004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Имя</w:t>
            </w:r>
          </w:p>
        </w:tc>
        <w:tc>
          <w:tcPr>
            <w:tcW w:w="5067" w:type="dxa"/>
            <w:gridSpan w:val="2"/>
          </w:tcPr>
          <w:p w:rsidR="003C2600" w:rsidRPr="00700451" w:rsidRDefault="003C2600" w:rsidP="00DF397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3C2600" w:rsidRPr="00700451" w:rsidTr="00FE1BC7">
        <w:tc>
          <w:tcPr>
            <w:tcW w:w="5066" w:type="dxa"/>
          </w:tcPr>
          <w:p w:rsidR="003C2600" w:rsidRPr="00700451" w:rsidRDefault="003C2600" w:rsidP="00DF397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7004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Отчество</w:t>
            </w:r>
          </w:p>
        </w:tc>
        <w:tc>
          <w:tcPr>
            <w:tcW w:w="5067" w:type="dxa"/>
            <w:gridSpan w:val="2"/>
          </w:tcPr>
          <w:p w:rsidR="003C2600" w:rsidRPr="00700451" w:rsidRDefault="003C2600" w:rsidP="00DF397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3C2600" w:rsidRPr="00700451" w:rsidTr="00241BE9">
        <w:tc>
          <w:tcPr>
            <w:tcW w:w="5066" w:type="dxa"/>
          </w:tcPr>
          <w:p w:rsidR="003C2600" w:rsidRPr="00700451" w:rsidRDefault="003C2600" w:rsidP="00DF397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7004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Реквизиты документа, удостоверяющего личность</w:t>
            </w:r>
            <w:r w:rsidR="00E571BB" w:rsidRPr="007004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*</w:t>
            </w:r>
          </w:p>
        </w:tc>
        <w:tc>
          <w:tcPr>
            <w:tcW w:w="2533" w:type="dxa"/>
          </w:tcPr>
          <w:p w:rsidR="003C2600" w:rsidRPr="00700451" w:rsidRDefault="003C2600" w:rsidP="00DF397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7004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серия _________</w:t>
            </w:r>
          </w:p>
        </w:tc>
        <w:tc>
          <w:tcPr>
            <w:tcW w:w="2534" w:type="dxa"/>
          </w:tcPr>
          <w:p w:rsidR="003C2600" w:rsidRPr="00700451" w:rsidRDefault="003C2600" w:rsidP="00DF397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70045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номер _________</w:t>
            </w:r>
          </w:p>
        </w:tc>
      </w:tr>
    </w:tbl>
    <w:p w:rsidR="003C2600" w:rsidRPr="00700451" w:rsidRDefault="003C2600" w:rsidP="00DF397F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E571BB" w:rsidRPr="00700451" w:rsidRDefault="00E571BB" w:rsidP="00DF397F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3C2600" w:rsidRPr="00700451" w:rsidRDefault="003C2600" w:rsidP="00DF397F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00451"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ГРАФИК</w:t>
      </w:r>
    </w:p>
    <w:p w:rsidR="003C2600" w:rsidRPr="00700451" w:rsidRDefault="003C2600" w:rsidP="00DF397F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00451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общественного наблюдения</w:t>
      </w:r>
    </w:p>
    <w:p w:rsidR="00E571BB" w:rsidRPr="00700451" w:rsidRDefault="00E571BB" w:rsidP="00DF397F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Style w:val="a4"/>
        <w:tblW w:w="10203" w:type="dxa"/>
        <w:jc w:val="center"/>
        <w:tblLook w:val="04A0"/>
      </w:tblPr>
      <w:tblGrid>
        <w:gridCol w:w="501"/>
        <w:gridCol w:w="3832"/>
        <w:gridCol w:w="3246"/>
        <w:gridCol w:w="2624"/>
      </w:tblGrid>
      <w:tr w:rsidR="003C2600" w:rsidRPr="00700451" w:rsidTr="00E571BB">
        <w:trPr>
          <w:trHeight w:val="611"/>
          <w:jc w:val="center"/>
        </w:trPr>
        <w:tc>
          <w:tcPr>
            <w:tcW w:w="501" w:type="dxa"/>
          </w:tcPr>
          <w:p w:rsidR="003C2600" w:rsidRPr="00700451" w:rsidRDefault="003C2600" w:rsidP="00DF397F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0045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832" w:type="dxa"/>
          </w:tcPr>
          <w:p w:rsidR="003C2600" w:rsidRPr="00700451" w:rsidRDefault="003C2600" w:rsidP="00DF397F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0045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Наименование оценочной процедуры</w:t>
            </w:r>
          </w:p>
        </w:tc>
        <w:tc>
          <w:tcPr>
            <w:tcW w:w="3246" w:type="dxa"/>
          </w:tcPr>
          <w:p w:rsidR="003C2600" w:rsidRPr="00700451" w:rsidRDefault="003C2600" w:rsidP="00DF397F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0045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Дата осуществления наблюдения</w:t>
            </w:r>
          </w:p>
        </w:tc>
        <w:tc>
          <w:tcPr>
            <w:tcW w:w="2624" w:type="dxa"/>
          </w:tcPr>
          <w:p w:rsidR="003C2600" w:rsidRPr="00700451" w:rsidRDefault="003C2600" w:rsidP="00DF397F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0045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Отметка о явке*</w:t>
            </w:r>
            <w:r w:rsidR="00E571BB" w:rsidRPr="0070045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*</w:t>
            </w:r>
          </w:p>
        </w:tc>
      </w:tr>
      <w:tr w:rsidR="003C2600" w:rsidRPr="00700451" w:rsidTr="00E571BB">
        <w:trPr>
          <w:trHeight w:val="305"/>
          <w:jc w:val="center"/>
        </w:trPr>
        <w:tc>
          <w:tcPr>
            <w:tcW w:w="501" w:type="dxa"/>
          </w:tcPr>
          <w:p w:rsidR="003C2600" w:rsidRPr="00700451" w:rsidRDefault="003C2600" w:rsidP="00DF397F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832" w:type="dxa"/>
          </w:tcPr>
          <w:p w:rsidR="003C2600" w:rsidRPr="00700451" w:rsidRDefault="003C2600" w:rsidP="00DF397F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246" w:type="dxa"/>
          </w:tcPr>
          <w:p w:rsidR="003C2600" w:rsidRPr="00700451" w:rsidRDefault="003C2600" w:rsidP="00DF397F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624" w:type="dxa"/>
          </w:tcPr>
          <w:p w:rsidR="003C2600" w:rsidRPr="00700451" w:rsidRDefault="003C2600" w:rsidP="00DF397F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3C2600" w:rsidRPr="00700451" w:rsidTr="00E571BB">
        <w:trPr>
          <w:trHeight w:val="320"/>
          <w:jc w:val="center"/>
        </w:trPr>
        <w:tc>
          <w:tcPr>
            <w:tcW w:w="501" w:type="dxa"/>
          </w:tcPr>
          <w:p w:rsidR="003C2600" w:rsidRPr="00700451" w:rsidRDefault="003C2600" w:rsidP="00DF397F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832" w:type="dxa"/>
          </w:tcPr>
          <w:p w:rsidR="003C2600" w:rsidRPr="00700451" w:rsidRDefault="003C2600" w:rsidP="00DF397F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246" w:type="dxa"/>
          </w:tcPr>
          <w:p w:rsidR="003C2600" w:rsidRPr="00700451" w:rsidRDefault="003C2600" w:rsidP="00DF397F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624" w:type="dxa"/>
          </w:tcPr>
          <w:p w:rsidR="003C2600" w:rsidRPr="00700451" w:rsidRDefault="003C2600" w:rsidP="00DF397F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3C2600" w:rsidRPr="00700451" w:rsidTr="00E571BB">
        <w:trPr>
          <w:trHeight w:val="305"/>
          <w:jc w:val="center"/>
        </w:trPr>
        <w:tc>
          <w:tcPr>
            <w:tcW w:w="501" w:type="dxa"/>
          </w:tcPr>
          <w:p w:rsidR="003C2600" w:rsidRPr="00700451" w:rsidRDefault="003C2600" w:rsidP="00DF397F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832" w:type="dxa"/>
          </w:tcPr>
          <w:p w:rsidR="003C2600" w:rsidRPr="00700451" w:rsidRDefault="003C2600" w:rsidP="00DF397F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246" w:type="dxa"/>
          </w:tcPr>
          <w:p w:rsidR="003C2600" w:rsidRPr="00700451" w:rsidRDefault="003C2600" w:rsidP="00DF397F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624" w:type="dxa"/>
          </w:tcPr>
          <w:p w:rsidR="003C2600" w:rsidRPr="00700451" w:rsidRDefault="003C2600" w:rsidP="00DF397F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3C2600" w:rsidRPr="00700451" w:rsidTr="00E571BB">
        <w:trPr>
          <w:trHeight w:val="320"/>
          <w:jc w:val="center"/>
        </w:trPr>
        <w:tc>
          <w:tcPr>
            <w:tcW w:w="501" w:type="dxa"/>
          </w:tcPr>
          <w:p w:rsidR="003C2600" w:rsidRPr="00700451" w:rsidRDefault="003C2600" w:rsidP="00DF397F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832" w:type="dxa"/>
          </w:tcPr>
          <w:p w:rsidR="003C2600" w:rsidRPr="00700451" w:rsidRDefault="003C2600" w:rsidP="00DF397F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246" w:type="dxa"/>
          </w:tcPr>
          <w:p w:rsidR="003C2600" w:rsidRPr="00700451" w:rsidRDefault="003C2600" w:rsidP="00DF397F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624" w:type="dxa"/>
          </w:tcPr>
          <w:p w:rsidR="003C2600" w:rsidRPr="00700451" w:rsidRDefault="003C2600" w:rsidP="00DF397F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3C2600" w:rsidRPr="00700451" w:rsidRDefault="003C2600" w:rsidP="00DF397F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E571BB" w:rsidRPr="00700451" w:rsidRDefault="00E571BB" w:rsidP="00DF397F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  <w:gridCol w:w="3828"/>
      </w:tblGrid>
      <w:tr w:rsidR="00E571BB" w:rsidRPr="00700451" w:rsidTr="00E571BB">
        <w:tc>
          <w:tcPr>
            <w:tcW w:w="6204" w:type="dxa"/>
          </w:tcPr>
          <w:p w:rsidR="00E571BB" w:rsidRPr="00700451" w:rsidRDefault="00E571BB" w:rsidP="00DF397F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0045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МБОУ ПГО «______________СОШ»</w:t>
            </w:r>
          </w:p>
        </w:tc>
        <w:tc>
          <w:tcPr>
            <w:tcW w:w="3828" w:type="dxa"/>
          </w:tcPr>
          <w:p w:rsidR="00E571BB" w:rsidRPr="00700451" w:rsidRDefault="00E571BB" w:rsidP="00DF397F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0045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______________ (ФИО)</w:t>
            </w:r>
          </w:p>
        </w:tc>
      </w:tr>
    </w:tbl>
    <w:p w:rsidR="00E571BB" w:rsidRPr="00700451" w:rsidRDefault="00E571BB" w:rsidP="00DF397F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E571BB" w:rsidRPr="00700451" w:rsidRDefault="00E571BB" w:rsidP="00DF397F">
      <w:pPr>
        <w:spacing w:after="0" w:line="240" w:lineRule="auto"/>
        <w:jc w:val="righ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00451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Дата выдачи: _______________</w:t>
      </w:r>
    </w:p>
    <w:p w:rsidR="003C2600" w:rsidRPr="00700451" w:rsidRDefault="003C2600" w:rsidP="00DF397F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E571BB" w:rsidRPr="00700451" w:rsidRDefault="00E571BB" w:rsidP="00DF397F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E571BB" w:rsidRPr="00700451" w:rsidRDefault="00E571BB" w:rsidP="00DF397F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E571BB" w:rsidRPr="00700451" w:rsidRDefault="00E571BB" w:rsidP="00DF397F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E571BB" w:rsidRPr="00700451" w:rsidRDefault="00E571BB" w:rsidP="00DF397F">
      <w:pPr>
        <w:spacing w:after="0" w:line="240" w:lineRule="auto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700451"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  <w:t>*При себе также необходимо иметь документ, удостоверяющий личность</w:t>
      </w:r>
    </w:p>
    <w:p w:rsidR="00E571BB" w:rsidRPr="00700451" w:rsidRDefault="00E571BB" w:rsidP="00DF397F">
      <w:pPr>
        <w:spacing w:after="0" w:line="240" w:lineRule="auto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700451"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  <w:t>**Подписывает руководитель образовательной организации</w:t>
      </w:r>
    </w:p>
    <w:p w:rsidR="00E571BB" w:rsidRPr="00700451" w:rsidRDefault="00E571BB" w:rsidP="00DF397F">
      <w:pPr>
        <w:spacing w:after="0" w:line="240" w:lineRule="auto"/>
        <w:jc w:val="both"/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</w:pPr>
    </w:p>
    <w:p w:rsidR="0033539C" w:rsidRPr="00700451" w:rsidRDefault="0033539C" w:rsidP="00DF397F">
      <w:pPr>
        <w:spacing w:after="0" w:line="240" w:lineRule="auto"/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</w:pPr>
      <w:r w:rsidRPr="00700451"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  <w:br w:type="page"/>
      </w:r>
    </w:p>
    <w:p w:rsidR="0033539C" w:rsidRPr="00700451" w:rsidRDefault="0033539C" w:rsidP="00DF397F">
      <w:pPr>
        <w:spacing w:after="0" w:line="240" w:lineRule="auto"/>
        <w:ind w:left="5670"/>
        <w:jc w:val="righ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00451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Приложение 4</w:t>
      </w:r>
    </w:p>
    <w:p w:rsidR="0033539C" w:rsidRPr="00700451" w:rsidRDefault="0033539C" w:rsidP="00DF397F">
      <w:pPr>
        <w:spacing w:after="0" w:line="240" w:lineRule="auto"/>
        <w:ind w:left="5670"/>
        <w:jc w:val="righ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33539C" w:rsidRPr="00700451" w:rsidRDefault="0033539C" w:rsidP="00DF397F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700451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Инструкция для общественного наблюдателя</w:t>
      </w:r>
    </w:p>
    <w:p w:rsidR="00E571BB" w:rsidRPr="00700451" w:rsidRDefault="00E571BB" w:rsidP="00DF397F">
      <w:pPr>
        <w:spacing w:after="0" w:line="240" w:lineRule="auto"/>
        <w:jc w:val="both"/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</w:pPr>
    </w:p>
    <w:p w:rsidR="005458C1" w:rsidRPr="00700451" w:rsidRDefault="005458C1" w:rsidP="00DF397F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700451">
        <w:rPr>
          <w:rFonts w:ascii="Liberation Serif" w:hAnsi="Liberation Serif" w:cs="Liberation Serif"/>
          <w:sz w:val="28"/>
          <w:szCs w:val="28"/>
        </w:rPr>
        <w:t>Общественный наблюдатель должен заблаговременно ознакомиться с нормативными документами, регламентирующими проведение оценочных процедур, с порядками их проведения, с методическими рекомендациями.</w:t>
      </w:r>
    </w:p>
    <w:p w:rsidR="008C2A4C" w:rsidRPr="00700451" w:rsidRDefault="005458C1" w:rsidP="00DF397F">
      <w:pPr>
        <w:pStyle w:val="a7"/>
        <w:spacing w:before="0" w:beforeAutospacing="0" w:after="0" w:afterAutospacing="0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700451">
        <w:rPr>
          <w:rFonts w:ascii="Liberation Serif" w:hAnsi="Liberation Serif" w:cs="Liberation Serif"/>
          <w:sz w:val="28"/>
          <w:szCs w:val="28"/>
        </w:rPr>
        <w:t>Общественный наблюдатель должен</w:t>
      </w:r>
      <w:r w:rsidR="00301B74" w:rsidRPr="00700451">
        <w:rPr>
          <w:rFonts w:ascii="Liberation Serif" w:hAnsi="Liberation Serif" w:cs="Liberation Serif"/>
          <w:sz w:val="28"/>
          <w:szCs w:val="28"/>
        </w:rPr>
        <w:t>:</w:t>
      </w:r>
      <w:r w:rsidRPr="00700451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8C2A4C" w:rsidRPr="00700451" w:rsidRDefault="005458C1" w:rsidP="00DF397F">
      <w:pPr>
        <w:pStyle w:val="a7"/>
        <w:spacing w:before="0" w:beforeAutospacing="0" w:after="0" w:afterAutospacing="0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700451">
        <w:rPr>
          <w:rFonts w:ascii="Liberation Serif" w:hAnsi="Liberation Serif" w:cs="Liberation Serif"/>
          <w:sz w:val="28"/>
          <w:szCs w:val="28"/>
        </w:rPr>
        <w:t xml:space="preserve">прибыть в пункт проведения процедуры оценки качества образования в день проведения оценочной процедуры не </w:t>
      </w:r>
      <w:proofErr w:type="gramStart"/>
      <w:r w:rsidRPr="00700451">
        <w:rPr>
          <w:rFonts w:ascii="Liberation Serif" w:hAnsi="Liberation Serif" w:cs="Liberation Serif"/>
          <w:sz w:val="28"/>
          <w:szCs w:val="28"/>
        </w:rPr>
        <w:t>позднее</w:t>
      </w:r>
      <w:proofErr w:type="gramEnd"/>
      <w:r w:rsidRPr="00700451">
        <w:rPr>
          <w:rFonts w:ascii="Liberation Serif" w:hAnsi="Liberation Serif" w:cs="Liberation Serif"/>
          <w:sz w:val="28"/>
          <w:szCs w:val="28"/>
        </w:rPr>
        <w:t xml:space="preserve"> чем за 30 минут до начала</w:t>
      </w:r>
      <w:r w:rsidR="008C2A4C" w:rsidRPr="00700451">
        <w:rPr>
          <w:rFonts w:ascii="Liberation Serif" w:hAnsi="Liberation Serif" w:cs="Liberation Serif"/>
          <w:sz w:val="28"/>
          <w:szCs w:val="28"/>
        </w:rPr>
        <w:t>;</w:t>
      </w:r>
      <w:r w:rsidRPr="00700451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5458C1" w:rsidRPr="00700451" w:rsidRDefault="008C2A4C" w:rsidP="00DF397F">
      <w:pPr>
        <w:pStyle w:val="a7"/>
        <w:spacing w:before="0" w:beforeAutospacing="0" w:after="0" w:afterAutospacing="0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700451">
        <w:rPr>
          <w:rFonts w:ascii="Liberation Serif" w:hAnsi="Liberation Serif" w:cs="Liberation Serif"/>
          <w:sz w:val="28"/>
          <w:szCs w:val="28"/>
        </w:rPr>
        <w:t>иметь</w:t>
      </w:r>
      <w:r w:rsidR="005458C1" w:rsidRPr="00700451">
        <w:rPr>
          <w:rFonts w:ascii="Liberation Serif" w:hAnsi="Liberation Serif" w:cs="Liberation Serif"/>
          <w:sz w:val="28"/>
          <w:szCs w:val="28"/>
        </w:rPr>
        <w:t xml:space="preserve"> при себе документ, удостоверяющий личность, и удостоверение общественного наблюдателя</w:t>
      </w:r>
      <w:r w:rsidRPr="00700451">
        <w:rPr>
          <w:rFonts w:ascii="Liberation Serif" w:hAnsi="Liberation Serif" w:cs="Liberation Serif"/>
          <w:sz w:val="28"/>
          <w:szCs w:val="28"/>
        </w:rPr>
        <w:t>;</w:t>
      </w:r>
    </w:p>
    <w:p w:rsidR="008C2A4C" w:rsidRPr="00700451" w:rsidRDefault="008C2A4C" w:rsidP="00DF397F">
      <w:pPr>
        <w:pStyle w:val="a7"/>
        <w:spacing w:before="0" w:beforeAutospacing="0" w:after="0" w:afterAutospacing="0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700451">
        <w:rPr>
          <w:rFonts w:ascii="Liberation Serif" w:hAnsi="Liberation Serif" w:cs="Liberation Serif"/>
          <w:sz w:val="28"/>
          <w:szCs w:val="28"/>
        </w:rPr>
        <w:t>оставить личные вещи в месте хранения личных вещей;</w:t>
      </w:r>
    </w:p>
    <w:p w:rsidR="008C2A4C" w:rsidRPr="00700451" w:rsidRDefault="008C2A4C" w:rsidP="00DF397F">
      <w:pPr>
        <w:pStyle w:val="a7"/>
        <w:spacing w:before="0" w:beforeAutospacing="0" w:after="0" w:afterAutospacing="0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700451">
        <w:rPr>
          <w:rFonts w:ascii="Liberation Serif" w:eastAsia="Calibri" w:hAnsi="Liberation Serif" w:cs="Liberation Serif"/>
          <w:sz w:val="28"/>
          <w:szCs w:val="28"/>
        </w:rPr>
        <w:t xml:space="preserve">до начала проведения оценочной процедуры получить от руководителя образовательной организации </w:t>
      </w:r>
      <w:r w:rsidRPr="00700451">
        <w:rPr>
          <w:rFonts w:ascii="Liberation Serif" w:hAnsi="Liberation Serif" w:cs="Liberation Serif"/>
          <w:sz w:val="28"/>
          <w:szCs w:val="28"/>
        </w:rPr>
        <w:t>акт общественного наблюдения;</w:t>
      </w:r>
    </w:p>
    <w:p w:rsidR="008C2A4C" w:rsidRPr="00700451" w:rsidRDefault="008C2A4C" w:rsidP="00DF397F">
      <w:pPr>
        <w:pStyle w:val="a7"/>
        <w:spacing w:before="0" w:beforeAutospacing="0" w:after="0" w:afterAutospacing="0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700451">
        <w:rPr>
          <w:rFonts w:ascii="Liberation Serif" w:hAnsi="Liberation Serif" w:cs="Liberation Serif"/>
          <w:sz w:val="28"/>
          <w:szCs w:val="28"/>
        </w:rPr>
        <w:t>по окончании наблюдения заполнить акт общественного наблюдения и передать его руководителю образовательной организации.</w:t>
      </w:r>
    </w:p>
    <w:p w:rsidR="00301B74" w:rsidRPr="00700451" w:rsidRDefault="00301B74" w:rsidP="00DF397F">
      <w:pPr>
        <w:pStyle w:val="a7"/>
        <w:spacing w:before="0" w:beforeAutospacing="0" w:after="0" w:afterAutospacing="0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700451">
        <w:rPr>
          <w:rFonts w:ascii="Liberation Serif" w:hAnsi="Liberation Serif" w:cs="Liberation Serif"/>
          <w:sz w:val="28"/>
          <w:szCs w:val="28"/>
        </w:rPr>
        <w:t>Общественный наблюдатель может присутствовать на всех этапах проведения оценочных процедур.</w:t>
      </w:r>
    </w:p>
    <w:p w:rsidR="00301B74" w:rsidRPr="00700451" w:rsidRDefault="00301B74" w:rsidP="00DF397F">
      <w:pPr>
        <w:pStyle w:val="Default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700451">
        <w:rPr>
          <w:rFonts w:ascii="Liberation Serif" w:hAnsi="Liberation Serif" w:cs="Liberation Serif"/>
          <w:sz w:val="28"/>
          <w:szCs w:val="28"/>
        </w:rPr>
        <w:t xml:space="preserve">Общественному наблюдателю </w:t>
      </w:r>
      <w:r w:rsidRPr="00700451">
        <w:rPr>
          <w:rFonts w:ascii="Liberation Serif" w:hAnsi="Liberation Serif" w:cs="Liberation Serif"/>
          <w:bCs/>
          <w:sz w:val="28"/>
          <w:szCs w:val="28"/>
        </w:rPr>
        <w:t xml:space="preserve">запрещается: </w:t>
      </w:r>
    </w:p>
    <w:p w:rsidR="00301B74" w:rsidRPr="00700451" w:rsidRDefault="00301B74" w:rsidP="00DF397F">
      <w:pPr>
        <w:pStyle w:val="Default"/>
        <w:numPr>
          <w:ilvl w:val="0"/>
          <w:numId w:val="4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700451">
        <w:rPr>
          <w:rFonts w:ascii="Liberation Serif" w:hAnsi="Liberation Serif" w:cs="Liberation Serif"/>
          <w:bCs/>
          <w:sz w:val="28"/>
          <w:szCs w:val="28"/>
        </w:rPr>
        <w:t xml:space="preserve">оказывать содействие или отвлекать участников оценочных процедур, в том числе задавать вопросы, делать замечания; </w:t>
      </w:r>
    </w:p>
    <w:p w:rsidR="00301B74" w:rsidRPr="00700451" w:rsidRDefault="00301B74" w:rsidP="00DF397F">
      <w:pPr>
        <w:pStyle w:val="Default"/>
        <w:numPr>
          <w:ilvl w:val="0"/>
          <w:numId w:val="4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700451">
        <w:rPr>
          <w:rFonts w:ascii="Liberation Serif" w:hAnsi="Liberation Serif" w:cs="Liberation Serif"/>
          <w:bCs/>
          <w:sz w:val="28"/>
          <w:szCs w:val="28"/>
        </w:rPr>
        <w:t>пользоваться в аудиториях средствами мобильной связи, фото и видеоаппаратурой.</w:t>
      </w:r>
    </w:p>
    <w:p w:rsidR="008C2A4C" w:rsidRPr="00700451" w:rsidRDefault="008C2A4C" w:rsidP="00DF397F">
      <w:pPr>
        <w:pStyle w:val="a7"/>
        <w:spacing w:before="0" w:beforeAutospacing="0" w:after="0" w:afterAutospacing="0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5458C1" w:rsidRPr="00700451" w:rsidRDefault="005458C1" w:rsidP="00DF397F">
      <w:pPr>
        <w:pStyle w:val="a7"/>
        <w:spacing w:before="0" w:beforeAutospacing="0" w:after="0" w:afterAutospacing="0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5458C1" w:rsidRPr="00700451" w:rsidRDefault="005458C1" w:rsidP="00DF397F">
      <w:pPr>
        <w:pStyle w:val="a7"/>
        <w:spacing w:before="0" w:beforeAutospacing="0" w:after="0" w:afterAutospacing="0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B663D4" w:rsidRPr="00700451" w:rsidRDefault="00B663D4" w:rsidP="00DF397F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301B74" w:rsidRPr="00700451" w:rsidRDefault="00301B74" w:rsidP="00DF397F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00451">
        <w:rPr>
          <w:rFonts w:ascii="Liberation Serif" w:eastAsia="Times New Roman" w:hAnsi="Liberation Serif" w:cs="Liberation Serif"/>
          <w:sz w:val="28"/>
          <w:szCs w:val="28"/>
          <w:lang w:eastAsia="ru-RU"/>
        </w:rPr>
        <w:br w:type="page"/>
      </w:r>
    </w:p>
    <w:p w:rsidR="00301B74" w:rsidRPr="00700451" w:rsidRDefault="00301B74" w:rsidP="00DF397F">
      <w:pPr>
        <w:spacing w:after="0" w:line="240" w:lineRule="auto"/>
        <w:ind w:left="5670"/>
        <w:jc w:val="righ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00451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Приложение 5</w:t>
      </w:r>
    </w:p>
    <w:p w:rsidR="000B0CC8" w:rsidRPr="00700451" w:rsidRDefault="000B0CC8" w:rsidP="00DF397F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0B0CC8" w:rsidRPr="00700451" w:rsidRDefault="000B0CC8" w:rsidP="00DF397F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0B0CC8" w:rsidRPr="00700451" w:rsidRDefault="003E3EAE" w:rsidP="00DF397F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>
            <wp:extent cx="6272679" cy="8943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2679" cy="894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2600" w:rsidRDefault="003C2600" w:rsidP="00DF397F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3E3EAE" w:rsidRDefault="003E3EAE" w:rsidP="00DF397F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 w:type="page"/>
      </w:r>
    </w:p>
    <w:p w:rsidR="003E3EAE" w:rsidRDefault="003E3EAE" w:rsidP="00DF397F">
      <w:pPr>
        <w:spacing w:after="0" w:line="240" w:lineRule="auto"/>
        <w:ind w:left="5670"/>
        <w:jc w:val="righ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Приложение 6</w:t>
      </w:r>
    </w:p>
    <w:p w:rsidR="003E3EAE" w:rsidRPr="00700451" w:rsidRDefault="003E3EAE" w:rsidP="00DF397F">
      <w:pPr>
        <w:spacing w:after="0" w:line="240" w:lineRule="auto"/>
        <w:ind w:left="5670"/>
        <w:jc w:val="righ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3E3EAE" w:rsidRDefault="003E3EAE" w:rsidP="00DF397F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noProof/>
          <w:sz w:val="28"/>
          <w:szCs w:val="28"/>
          <w:lang w:eastAsia="ru-RU"/>
        </w:rPr>
        <w:drawing>
          <wp:inline distT="0" distB="0" distL="0" distR="0">
            <wp:extent cx="6362700" cy="9069303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5829" cy="9073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EAE" w:rsidRDefault="003E3EAE" w:rsidP="00DF397F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 w:type="page"/>
      </w:r>
    </w:p>
    <w:p w:rsidR="003E3EAE" w:rsidRDefault="003E3EAE" w:rsidP="00DF397F">
      <w:pPr>
        <w:spacing w:after="0" w:line="240" w:lineRule="auto"/>
        <w:ind w:left="5670"/>
        <w:jc w:val="righ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Приложение 7</w:t>
      </w:r>
    </w:p>
    <w:p w:rsidR="003E3EAE" w:rsidRDefault="003E3EAE" w:rsidP="00DF397F">
      <w:pPr>
        <w:spacing w:after="0" w:line="240" w:lineRule="auto"/>
        <w:ind w:left="5670"/>
        <w:jc w:val="righ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3E3EAE" w:rsidRDefault="003E3EAE" w:rsidP="00DF397F">
      <w:pPr>
        <w:tabs>
          <w:tab w:val="left" w:pos="5775"/>
        </w:tabs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noProof/>
          <w:sz w:val="28"/>
          <w:szCs w:val="28"/>
          <w:lang w:eastAsia="ru-RU"/>
        </w:rPr>
        <w:drawing>
          <wp:inline distT="0" distB="0" distL="0" distR="0">
            <wp:extent cx="6382494" cy="90773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2494" cy="907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EAE" w:rsidRDefault="003E3EAE" w:rsidP="00DF397F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 w:type="page"/>
      </w:r>
    </w:p>
    <w:p w:rsidR="003E3EAE" w:rsidRDefault="003E3EAE" w:rsidP="00DF397F">
      <w:pPr>
        <w:spacing w:after="0" w:line="240" w:lineRule="auto"/>
        <w:ind w:left="5670"/>
        <w:jc w:val="righ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Приложение 8</w:t>
      </w:r>
    </w:p>
    <w:p w:rsidR="003E3EAE" w:rsidRDefault="003E3EAE" w:rsidP="00DF397F">
      <w:pPr>
        <w:tabs>
          <w:tab w:val="left" w:pos="5775"/>
        </w:tabs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3E3EAE" w:rsidRPr="003E3EAE" w:rsidRDefault="003E3EAE" w:rsidP="00DF397F">
      <w:pPr>
        <w:tabs>
          <w:tab w:val="left" w:pos="5775"/>
        </w:tabs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noProof/>
          <w:sz w:val="28"/>
          <w:szCs w:val="28"/>
          <w:lang w:eastAsia="ru-RU"/>
        </w:rPr>
        <w:drawing>
          <wp:inline distT="0" distB="0" distL="0" distR="0">
            <wp:extent cx="6450677" cy="9172575"/>
            <wp:effectExtent l="19050" t="0" r="7273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0677" cy="917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E3EAE" w:rsidRPr="003E3EAE" w:rsidSect="00F94CAA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13D13"/>
    <w:multiLevelType w:val="hybridMultilevel"/>
    <w:tmpl w:val="7D7CA568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48DE6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004D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7AEF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9AD5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28ABC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8CAF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D6362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1E5AE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1AC2B0E"/>
    <w:multiLevelType w:val="multilevel"/>
    <w:tmpl w:val="EA1E1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785FF7"/>
    <w:multiLevelType w:val="hybridMultilevel"/>
    <w:tmpl w:val="9F0887B0"/>
    <w:lvl w:ilvl="0" w:tplc="EB9ED2B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48DE6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004D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7AEF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9AD5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28ABC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8CAF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D6362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1E5AE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DF0F95"/>
    <w:multiLevelType w:val="hybridMultilevel"/>
    <w:tmpl w:val="FF561806"/>
    <w:lvl w:ilvl="0" w:tplc="7444C3D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4440D9"/>
    <w:rsid w:val="00074FD2"/>
    <w:rsid w:val="000A3F50"/>
    <w:rsid w:val="000B0CC8"/>
    <w:rsid w:val="000B4FD5"/>
    <w:rsid w:val="000F0058"/>
    <w:rsid w:val="00140260"/>
    <w:rsid w:val="001C49ED"/>
    <w:rsid w:val="001C7EF5"/>
    <w:rsid w:val="001E3040"/>
    <w:rsid w:val="001F4E7E"/>
    <w:rsid w:val="00256A02"/>
    <w:rsid w:val="00261E8B"/>
    <w:rsid w:val="00270F23"/>
    <w:rsid w:val="0027660F"/>
    <w:rsid w:val="00301B74"/>
    <w:rsid w:val="0033539C"/>
    <w:rsid w:val="003500D5"/>
    <w:rsid w:val="003C2600"/>
    <w:rsid w:val="003E3EAE"/>
    <w:rsid w:val="00442ED9"/>
    <w:rsid w:val="004440D9"/>
    <w:rsid w:val="00487DB3"/>
    <w:rsid w:val="005458C1"/>
    <w:rsid w:val="005646B1"/>
    <w:rsid w:val="005768EB"/>
    <w:rsid w:val="006156F1"/>
    <w:rsid w:val="006158D8"/>
    <w:rsid w:val="006C3CD4"/>
    <w:rsid w:val="00700451"/>
    <w:rsid w:val="0071291A"/>
    <w:rsid w:val="00801AAC"/>
    <w:rsid w:val="008754E0"/>
    <w:rsid w:val="00883E75"/>
    <w:rsid w:val="008A1404"/>
    <w:rsid w:val="008C2A4C"/>
    <w:rsid w:val="0091514C"/>
    <w:rsid w:val="00982CE5"/>
    <w:rsid w:val="009D472C"/>
    <w:rsid w:val="00A1467B"/>
    <w:rsid w:val="00A34596"/>
    <w:rsid w:val="00AC79D2"/>
    <w:rsid w:val="00AE047F"/>
    <w:rsid w:val="00B32E0A"/>
    <w:rsid w:val="00B4270F"/>
    <w:rsid w:val="00B663D4"/>
    <w:rsid w:val="00B84537"/>
    <w:rsid w:val="00BD3BD2"/>
    <w:rsid w:val="00BD605D"/>
    <w:rsid w:val="00C35727"/>
    <w:rsid w:val="00C57A68"/>
    <w:rsid w:val="00C858FE"/>
    <w:rsid w:val="00CB0B64"/>
    <w:rsid w:val="00CD0BF6"/>
    <w:rsid w:val="00CF6837"/>
    <w:rsid w:val="00D046B5"/>
    <w:rsid w:val="00D56932"/>
    <w:rsid w:val="00D63CE3"/>
    <w:rsid w:val="00DF397F"/>
    <w:rsid w:val="00E571BB"/>
    <w:rsid w:val="00E72864"/>
    <w:rsid w:val="00EB6444"/>
    <w:rsid w:val="00EE73D3"/>
    <w:rsid w:val="00EF2AC9"/>
    <w:rsid w:val="00EF738F"/>
    <w:rsid w:val="00F94CAA"/>
    <w:rsid w:val="00F97F49"/>
    <w:rsid w:val="00FD6CBE"/>
    <w:rsid w:val="00FE0EC4"/>
    <w:rsid w:val="00FE1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FD5"/>
  </w:style>
  <w:style w:type="paragraph" w:styleId="1">
    <w:name w:val="heading 1"/>
    <w:basedOn w:val="a"/>
    <w:link w:val="10"/>
    <w:uiPriority w:val="9"/>
    <w:qFormat/>
    <w:rsid w:val="002766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40D9"/>
    <w:rPr>
      <w:color w:val="0000FF"/>
      <w:u w:val="single"/>
    </w:rPr>
  </w:style>
  <w:style w:type="table" w:styleId="a4">
    <w:name w:val="Table Grid"/>
    <w:basedOn w:val="a1"/>
    <w:uiPriority w:val="39"/>
    <w:rsid w:val="00FE0E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rsid w:val="00FE0EC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FE0EC4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766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unhideWhenUsed/>
    <w:rsid w:val="00276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27660F"/>
    <w:rPr>
      <w:b/>
      <w:bCs/>
    </w:rPr>
  </w:style>
  <w:style w:type="paragraph" w:customStyle="1" w:styleId="Default">
    <w:name w:val="Default"/>
    <w:rsid w:val="00BD3B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E0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047F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4"/>
    <w:rsid w:val="003C26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1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2097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110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896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</Pages>
  <Words>1384</Words>
  <Characters>7893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</dc:creator>
  <cp:lastModifiedBy>Школа 7</cp:lastModifiedBy>
  <cp:revision>41</cp:revision>
  <dcterms:created xsi:type="dcterms:W3CDTF">2021-03-17T08:33:00Z</dcterms:created>
  <dcterms:modified xsi:type="dcterms:W3CDTF">2021-03-25T11:21:00Z</dcterms:modified>
</cp:coreProperties>
</file>